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4BEB" w:rsidRPr="00BC4413" w:rsidRDefault="00984BEB" w:rsidP="00984BEB">
      <w:pPr>
        <w:pStyle w:val="ConsPlusNonformat"/>
        <w:widowControl/>
        <w:jc w:val="right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  <w:r w:rsidRPr="00BC4413">
        <w:rPr>
          <w:rFonts w:ascii="Times New Roman" w:hAnsi="Times New Roman" w:cs="Times New Roman"/>
          <w:b/>
          <w:sz w:val="26"/>
          <w:szCs w:val="26"/>
        </w:rPr>
        <w:t>Приложение 2</w:t>
      </w:r>
    </w:p>
    <w:p w:rsidR="00984BEB" w:rsidRPr="00BC4413" w:rsidRDefault="00984BEB" w:rsidP="00984BEB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BC4413">
        <w:rPr>
          <w:rFonts w:ascii="Times New Roman" w:hAnsi="Times New Roman" w:cs="Times New Roman"/>
          <w:b/>
          <w:sz w:val="26"/>
          <w:szCs w:val="26"/>
        </w:rPr>
        <w:t xml:space="preserve">ФОРМА </w:t>
      </w:r>
      <w:r w:rsidR="00734F3E" w:rsidRPr="00BC4413">
        <w:rPr>
          <w:rFonts w:ascii="Times New Roman" w:hAnsi="Times New Roman" w:cs="Times New Roman"/>
          <w:b/>
          <w:sz w:val="26"/>
          <w:szCs w:val="26"/>
        </w:rPr>
        <w:t>СОПРОВОДИТЕЛЬНОГО ПИСЬМА</w:t>
      </w:r>
    </w:p>
    <w:p w:rsidR="00984BEB" w:rsidRPr="00BC4413" w:rsidRDefault="00984BEB" w:rsidP="00984BEB">
      <w:pPr>
        <w:pStyle w:val="ConsPlusNonformat"/>
        <w:widowControl/>
        <w:tabs>
          <w:tab w:val="left" w:pos="3645"/>
        </w:tabs>
        <w:jc w:val="center"/>
        <w:rPr>
          <w:rFonts w:ascii="Times New Roman" w:hAnsi="Times New Roman" w:cs="Times New Roman"/>
          <w:sz w:val="26"/>
          <w:szCs w:val="26"/>
        </w:rPr>
      </w:pPr>
      <w:r w:rsidRPr="00BC4413">
        <w:rPr>
          <w:rFonts w:ascii="Times New Roman" w:hAnsi="Times New Roman" w:cs="Times New Roman"/>
          <w:b/>
          <w:sz w:val="26"/>
          <w:szCs w:val="26"/>
        </w:rPr>
        <w:t>(на фирменном бланке участника</w:t>
      </w:r>
      <w:r w:rsidR="005A1AA6">
        <w:rPr>
          <w:rFonts w:ascii="Times New Roman" w:hAnsi="Times New Roman" w:cs="Times New Roman"/>
          <w:b/>
          <w:sz w:val="26"/>
          <w:szCs w:val="26"/>
        </w:rPr>
        <w:t>, при наличии</w:t>
      </w:r>
      <w:r w:rsidRPr="00BC4413">
        <w:rPr>
          <w:rFonts w:ascii="Times New Roman" w:hAnsi="Times New Roman" w:cs="Times New Roman"/>
          <w:b/>
          <w:sz w:val="26"/>
          <w:szCs w:val="26"/>
        </w:rPr>
        <w:t>)</w:t>
      </w:r>
    </w:p>
    <w:p w:rsidR="00984BEB" w:rsidRPr="00BC4413" w:rsidRDefault="00984BEB" w:rsidP="00984BEB">
      <w:pPr>
        <w:autoSpaceDE w:val="0"/>
        <w:rPr>
          <w:rFonts w:ascii="Times New Roman" w:hAnsi="Times New Roman" w:cs="Times New Roman"/>
          <w:b/>
          <w:sz w:val="26"/>
          <w:szCs w:val="26"/>
        </w:rPr>
      </w:pPr>
    </w:p>
    <w:p w:rsidR="00984BEB" w:rsidRPr="00BC4413" w:rsidRDefault="00734F3E" w:rsidP="00734F3E">
      <w:pPr>
        <w:tabs>
          <w:tab w:val="left" w:pos="4253"/>
        </w:tabs>
        <w:autoSpaceDE w:val="0"/>
        <w:jc w:val="both"/>
        <w:rPr>
          <w:rFonts w:ascii="Times New Roman" w:hAnsi="Times New Roman" w:cs="Times New Roman"/>
          <w:sz w:val="26"/>
          <w:szCs w:val="26"/>
        </w:rPr>
      </w:pPr>
      <w:r w:rsidRPr="00BC4413">
        <w:rPr>
          <w:rFonts w:ascii="Times New Roman" w:hAnsi="Times New Roman" w:cs="Times New Roman"/>
          <w:sz w:val="26"/>
          <w:szCs w:val="26"/>
        </w:rPr>
        <w:tab/>
      </w:r>
      <w:r w:rsidR="00984BEB" w:rsidRPr="00BC4413">
        <w:rPr>
          <w:rFonts w:ascii="Times New Roman" w:hAnsi="Times New Roman" w:cs="Times New Roman"/>
          <w:sz w:val="26"/>
          <w:szCs w:val="26"/>
        </w:rPr>
        <w:t>РУП «Минская печатная фабрика»</w:t>
      </w:r>
      <w:r w:rsidRPr="00BC4413">
        <w:rPr>
          <w:rFonts w:ascii="Times New Roman" w:hAnsi="Times New Roman" w:cs="Times New Roman"/>
          <w:sz w:val="26"/>
          <w:szCs w:val="26"/>
        </w:rPr>
        <w:t xml:space="preserve"> </w:t>
      </w:r>
      <w:r w:rsidR="00984BEB" w:rsidRPr="00BC4413">
        <w:rPr>
          <w:rFonts w:ascii="Times New Roman" w:hAnsi="Times New Roman" w:cs="Times New Roman"/>
          <w:sz w:val="26"/>
          <w:szCs w:val="26"/>
        </w:rPr>
        <w:t>Гознака</w:t>
      </w:r>
    </w:p>
    <w:p w:rsidR="001F40A2" w:rsidRPr="00BC4413" w:rsidRDefault="00984BEB" w:rsidP="001F40A2">
      <w:pPr>
        <w:ind w:left="4248" w:firstLine="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BC4413">
        <w:rPr>
          <w:rFonts w:ascii="Times New Roman" w:hAnsi="Times New Roman" w:cs="Times New Roman"/>
          <w:sz w:val="26"/>
          <w:szCs w:val="26"/>
        </w:rPr>
        <w:t xml:space="preserve">Переговоры по </w:t>
      </w:r>
      <w:r w:rsidR="00734F3E" w:rsidRPr="00BC4413">
        <w:rPr>
          <w:rFonts w:ascii="Times New Roman" w:hAnsi="Times New Roman" w:cs="Times New Roman"/>
          <w:sz w:val="26"/>
          <w:szCs w:val="26"/>
        </w:rPr>
        <w:t xml:space="preserve">выбору подрядной организации для </w:t>
      </w:r>
      <w:r w:rsidR="00734F3E" w:rsidRPr="00763908">
        <w:rPr>
          <w:rFonts w:ascii="Times New Roman" w:hAnsi="Times New Roman" w:cs="Times New Roman"/>
          <w:sz w:val="26"/>
          <w:szCs w:val="26"/>
        </w:rPr>
        <w:t xml:space="preserve">выполнения строительно-монтажных работ по объекту </w:t>
      </w:r>
      <w:r w:rsidR="001F40A2" w:rsidRPr="00763908">
        <w:rPr>
          <w:rFonts w:ascii="Times New Roman" w:hAnsi="Times New Roman" w:cs="Times New Roman"/>
          <w:b/>
          <w:sz w:val="26"/>
          <w:szCs w:val="26"/>
        </w:rPr>
        <w:t xml:space="preserve">«Текущий ремонт системы </w:t>
      </w:r>
      <w:r w:rsidR="005551B8">
        <w:rPr>
          <w:rFonts w:ascii="Times New Roman" w:hAnsi="Times New Roman" w:cs="Times New Roman"/>
          <w:b/>
          <w:sz w:val="26"/>
          <w:szCs w:val="26"/>
        </w:rPr>
        <w:t>вентиляции инв. №77785.</w:t>
      </w:r>
      <w:r w:rsidR="001F40A2" w:rsidRPr="0076390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5551B8">
        <w:rPr>
          <w:rFonts w:ascii="Times New Roman" w:hAnsi="Times New Roman" w:cs="Times New Roman"/>
          <w:b/>
          <w:sz w:val="26"/>
          <w:szCs w:val="26"/>
        </w:rPr>
        <w:t>З</w:t>
      </w:r>
      <w:r w:rsidR="001F40A2" w:rsidRPr="00763908">
        <w:rPr>
          <w:rFonts w:ascii="Times New Roman" w:hAnsi="Times New Roman" w:cs="Times New Roman"/>
          <w:b/>
          <w:sz w:val="26"/>
          <w:szCs w:val="26"/>
        </w:rPr>
        <w:t>амена оборудования системы П-1» согласно сметной документации, за счет собственных средств</w:t>
      </w:r>
    </w:p>
    <w:p w:rsidR="00984BEB" w:rsidRPr="00BC4413" w:rsidRDefault="00984BEB" w:rsidP="001F40A2">
      <w:pPr>
        <w:ind w:left="4248"/>
        <w:jc w:val="both"/>
        <w:rPr>
          <w:rFonts w:ascii="Times New Roman" w:hAnsi="Times New Roman" w:cs="Times New Roman"/>
          <w:sz w:val="26"/>
          <w:szCs w:val="26"/>
        </w:rPr>
      </w:pPr>
    </w:p>
    <w:p w:rsidR="00984BEB" w:rsidRDefault="00984BEB" w:rsidP="00984BEB">
      <w:pPr>
        <w:tabs>
          <w:tab w:val="left" w:pos="4536"/>
        </w:tabs>
        <w:autoSpaceDE w:val="0"/>
        <w:spacing w:line="300" w:lineRule="exac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C4413">
        <w:rPr>
          <w:rFonts w:ascii="Times New Roman" w:hAnsi="Times New Roman" w:cs="Times New Roman"/>
          <w:sz w:val="26"/>
          <w:szCs w:val="26"/>
        </w:rPr>
        <w:t>Изучив документацию по процедуре переговоров, мы, нижеподписавшиеся, согласны принять участие в процедуре переговоров</w:t>
      </w:r>
      <w:r w:rsidR="008868C6">
        <w:rPr>
          <w:rFonts w:ascii="Times New Roman" w:hAnsi="Times New Roman" w:cs="Times New Roman"/>
          <w:sz w:val="26"/>
          <w:szCs w:val="26"/>
        </w:rPr>
        <w:t>,</w:t>
      </w:r>
      <w:r w:rsidRPr="00BC4413">
        <w:rPr>
          <w:rFonts w:ascii="Times New Roman" w:hAnsi="Times New Roman" w:cs="Times New Roman"/>
          <w:sz w:val="26"/>
          <w:szCs w:val="26"/>
        </w:rPr>
        <w:t xml:space="preserve"> принимаем все условия Заказчика, указанные в документации по проведению переговоров и направляем Вам коммерческое предложение для участия в переговорах.</w:t>
      </w:r>
    </w:p>
    <w:tbl>
      <w:tblPr>
        <w:tblStyle w:val="af0"/>
        <w:tblW w:w="9776" w:type="dxa"/>
        <w:tblLook w:val="04A0" w:firstRow="1" w:lastRow="0" w:firstColumn="1" w:lastColumn="0" w:noHBand="0" w:noVBand="1"/>
      </w:tblPr>
      <w:tblGrid>
        <w:gridCol w:w="466"/>
        <w:gridCol w:w="4207"/>
        <w:gridCol w:w="5103"/>
      </w:tblGrid>
      <w:tr w:rsidR="00DB43E9" w:rsidRPr="008828A4" w:rsidTr="008828A4">
        <w:tc>
          <w:tcPr>
            <w:tcW w:w="9776" w:type="dxa"/>
            <w:gridSpan w:val="3"/>
            <w:shd w:val="clear" w:color="auto" w:fill="D9D9D9" w:themeFill="background1" w:themeFillShade="D9"/>
          </w:tcPr>
          <w:p w:rsidR="00DB43E9" w:rsidRPr="008828A4" w:rsidRDefault="00DB43E9" w:rsidP="00B00AB4">
            <w:pPr>
              <w:autoSpaceDE w:val="0"/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28A4">
              <w:rPr>
                <w:rFonts w:ascii="Times New Roman" w:hAnsi="Times New Roman" w:cs="Times New Roman"/>
                <w:sz w:val="18"/>
                <w:szCs w:val="18"/>
              </w:rPr>
              <w:t>1. Сведения об участнике</w:t>
            </w:r>
          </w:p>
        </w:tc>
      </w:tr>
      <w:tr w:rsidR="00EB1AC1" w:rsidRPr="008828A4" w:rsidTr="008828A4">
        <w:tc>
          <w:tcPr>
            <w:tcW w:w="466" w:type="dxa"/>
          </w:tcPr>
          <w:p w:rsidR="00EB1AC1" w:rsidRPr="008828A4" w:rsidRDefault="00DB43E9" w:rsidP="00984BEB">
            <w:pPr>
              <w:tabs>
                <w:tab w:val="left" w:pos="4536"/>
              </w:tabs>
              <w:autoSpaceDE w:val="0"/>
              <w:spacing w:line="300" w:lineRule="exac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828A4"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4207" w:type="dxa"/>
          </w:tcPr>
          <w:p w:rsidR="00EB1AC1" w:rsidRPr="008828A4" w:rsidRDefault="00CB217D" w:rsidP="00EB1AC1">
            <w:pPr>
              <w:tabs>
                <w:tab w:val="left" w:pos="4536"/>
              </w:tabs>
              <w:autoSpaceDE w:val="0"/>
              <w:spacing w:line="3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Полное</w:t>
            </w:r>
            <w:r w:rsidR="00EB1AC1" w:rsidRPr="008828A4">
              <w:rPr>
                <w:rFonts w:ascii="Times New Roman" w:hAnsi="Times New Roman" w:cs="Times New Roman"/>
                <w:sz w:val="18"/>
                <w:szCs w:val="18"/>
              </w:rPr>
              <w:t xml:space="preserve"> наименование участника</w:t>
            </w:r>
          </w:p>
        </w:tc>
        <w:tc>
          <w:tcPr>
            <w:tcW w:w="5103" w:type="dxa"/>
          </w:tcPr>
          <w:p w:rsidR="00EB1AC1" w:rsidRPr="008828A4" w:rsidRDefault="00EB1AC1" w:rsidP="00984BEB">
            <w:pPr>
              <w:tabs>
                <w:tab w:val="left" w:pos="4536"/>
              </w:tabs>
              <w:autoSpaceDE w:val="0"/>
              <w:spacing w:line="300" w:lineRule="exac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B217D" w:rsidRPr="008828A4" w:rsidTr="008828A4">
        <w:tc>
          <w:tcPr>
            <w:tcW w:w="466" w:type="dxa"/>
          </w:tcPr>
          <w:p w:rsidR="00CB217D" w:rsidRPr="008828A4" w:rsidRDefault="00CB217D" w:rsidP="00984BEB">
            <w:pPr>
              <w:tabs>
                <w:tab w:val="left" w:pos="4536"/>
              </w:tabs>
              <w:autoSpaceDE w:val="0"/>
              <w:spacing w:line="300" w:lineRule="exac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1.2</w:t>
            </w:r>
          </w:p>
        </w:tc>
        <w:tc>
          <w:tcPr>
            <w:tcW w:w="4207" w:type="dxa"/>
          </w:tcPr>
          <w:p w:rsidR="00CB217D" w:rsidRPr="008828A4" w:rsidRDefault="00CB217D" w:rsidP="00EB1AC1">
            <w:pPr>
              <w:tabs>
                <w:tab w:val="left" w:pos="4536"/>
              </w:tabs>
              <w:autoSpaceDE w:val="0"/>
              <w:spacing w:line="3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828A4">
              <w:rPr>
                <w:rFonts w:ascii="Times New Roman" w:hAnsi="Times New Roman" w:cs="Times New Roman"/>
                <w:sz w:val="18"/>
                <w:szCs w:val="18"/>
              </w:rPr>
              <w:t>Сокращенное наименование участника</w:t>
            </w:r>
          </w:p>
        </w:tc>
        <w:tc>
          <w:tcPr>
            <w:tcW w:w="5103" w:type="dxa"/>
          </w:tcPr>
          <w:p w:rsidR="00CB217D" w:rsidRPr="008828A4" w:rsidRDefault="00CB217D" w:rsidP="00984BEB">
            <w:pPr>
              <w:tabs>
                <w:tab w:val="left" w:pos="4536"/>
              </w:tabs>
              <w:autoSpaceDE w:val="0"/>
              <w:spacing w:line="300" w:lineRule="exac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B1AC1" w:rsidRPr="008828A4" w:rsidTr="008828A4">
        <w:tc>
          <w:tcPr>
            <w:tcW w:w="466" w:type="dxa"/>
          </w:tcPr>
          <w:p w:rsidR="00EB1AC1" w:rsidRPr="008828A4" w:rsidRDefault="00DB43E9" w:rsidP="00CB217D">
            <w:pPr>
              <w:tabs>
                <w:tab w:val="left" w:pos="4536"/>
              </w:tabs>
              <w:autoSpaceDE w:val="0"/>
              <w:spacing w:line="300" w:lineRule="exac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828A4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  <w:r w:rsidR="00CB217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07" w:type="dxa"/>
          </w:tcPr>
          <w:p w:rsidR="00EB1AC1" w:rsidRPr="008828A4" w:rsidRDefault="00EB1AC1" w:rsidP="00EB1AC1">
            <w:pPr>
              <w:tabs>
                <w:tab w:val="left" w:pos="4536"/>
              </w:tabs>
              <w:autoSpaceDE w:val="0"/>
              <w:spacing w:line="3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828A4">
              <w:rPr>
                <w:rFonts w:ascii="Times New Roman" w:hAnsi="Times New Roman" w:cs="Times New Roman"/>
                <w:sz w:val="18"/>
                <w:szCs w:val="18"/>
              </w:rPr>
              <w:t>Место нахождения участника (с указанием страны регистрации)</w:t>
            </w:r>
          </w:p>
        </w:tc>
        <w:tc>
          <w:tcPr>
            <w:tcW w:w="5103" w:type="dxa"/>
          </w:tcPr>
          <w:p w:rsidR="00EB1AC1" w:rsidRPr="008828A4" w:rsidRDefault="00EB1AC1" w:rsidP="00984BEB">
            <w:pPr>
              <w:tabs>
                <w:tab w:val="left" w:pos="4536"/>
              </w:tabs>
              <w:autoSpaceDE w:val="0"/>
              <w:spacing w:line="300" w:lineRule="exac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B1AC1" w:rsidRPr="008828A4" w:rsidTr="008828A4">
        <w:tc>
          <w:tcPr>
            <w:tcW w:w="466" w:type="dxa"/>
          </w:tcPr>
          <w:p w:rsidR="00EB1AC1" w:rsidRPr="008828A4" w:rsidRDefault="00DB43E9" w:rsidP="00CB217D">
            <w:pPr>
              <w:tabs>
                <w:tab w:val="left" w:pos="4536"/>
              </w:tabs>
              <w:autoSpaceDE w:val="0"/>
              <w:spacing w:line="300" w:lineRule="exac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828A4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  <w:r w:rsidR="00CB217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07" w:type="dxa"/>
          </w:tcPr>
          <w:p w:rsidR="00EB1AC1" w:rsidRPr="008828A4" w:rsidRDefault="00EB1AC1" w:rsidP="00EB1AC1">
            <w:pPr>
              <w:tabs>
                <w:tab w:val="left" w:pos="4536"/>
              </w:tabs>
              <w:autoSpaceDE w:val="0"/>
              <w:spacing w:line="3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828A4">
              <w:rPr>
                <w:rFonts w:ascii="Times New Roman" w:hAnsi="Times New Roman" w:cs="Times New Roman"/>
                <w:sz w:val="18"/>
                <w:szCs w:val="18"/>
              </w:rPr>
              <w:t>Банковские реквизиты</w:t>
            </w:r>
          </w:p>
        </w:tc>
        <w:tc>
          <w:tcPr>
            <w:tcW w:w="5103" w:type="dxa"/>
          </w:tcPr>
          <w:p w:rsidR="00EB1AC1" w:rsidRPr="008828A4" w:rsidRDefault="00EB1AC1" w:rsidP="00984BEB">
            <w:pPr>
              <w:tabs>
                <w:tab w:val="left" w:pos="4536"/>
              </w:tabs>
              <w:autoSpaceDE w:val="0"/>
              <w:spacing w:line="300" w:lineRule="exac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B1AC1" w:rsidRPr="008828A4" w:rsidTr="008828A4">
        <w:tc>
          <w:tcPr>
            <w:tcW w:w="466" w:type="dxa"/>
          </w:tcPr>
          <w:p w:rsidR="00EB1AC1" w:rsidRPr="008828A4" w:rsidRDefault="00DB43E9" w:rsidP="00CB217D">
            <w:pPr>
              <w:tabs>
                <w:tab w:val="left" w:pos="4536"/>
              </w:tabs>
              <w:autoSpaceDE w:val="0"/>
              <w:spacing w:line="300" w:lineRule="exac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828A4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  <w:r w:rsidR="00CB217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07" w:type="dxa"/>
          </w:tcPr>
          <w:p w:rsidR="00EB1AC1" w:rsidRPr="008828A4" w:rsidRDefault="00EB1AC1" w:rsidP="00EB1AC1">
            <w:pPr>
              <w:tabs>
                <w:tab w:val="left" w:pos="4536"/>
              </w:tabs>
              <w:autoSpaceDE w:val="0"/>
              <w:spacing w:line="3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828A4">
              <w:rPr>
                <w:rFonts w:ascii="Times New Roman" w:hAnsi="Times New Roman" w:cs="Times New Roman"/>
                <w:sz w:val="18"/>
                <w:szCs w:val="18"/>
              </w:rPr>
              <w:t>Контактное лицо участника</w:t>
            </w:r>
          </w:p>
        </w:tc>
        <w:tc>
          <w:tcPr>
            <w:tcW w:w="5103" w:type="dxa"/>
          </w:tcPr>
          <w:p w:rsidR="00EB1AC1" w:rsidRPr="008828A4" w:rsidRDefault="00EB1AC1" w:rsidP="00984BEB">
            <w:pPr>
              <w:tabs>
                <w:tab w:val="left" w:pos="4536"/>
              </w:tabs>
              <w:autoSpaceDE w:val="0"/>
              <w:spacing w:line="300" w:lineRule="exac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B1AC1" w:rsidRPr="008828A4" w:rsidTr="008828A4">
        <w:tc>
          <w:tcPr>
            <w:tcW w:w="466" w:type="dxa"/>
          </w:tcPr>
          <w:p w:rsidR="00EB1AC1" w:rsidRPr="008828A4" w:rsidRDefault="00DB43E9" w:rsidP="00CB217D">
            <w:pPr>
              <w:tabs>
                <w:tab w:val="left" w:pos="4536"/>
              </w:tabs>
              <w:autoSpaceDE w:val="0"/>
              <w:spacing w:line="300" w:lineRule="exac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828A4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  <w:r w:rsidR="00CB217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07" w:type="dxa"/>
          </w:tcPr>
          <w:p w:rsidR="00EB1AC1" w:rsidRPr="008828A4" w:rsidRDefault="00EB1AC1" w:rsidP="00EB1AC1">
            <w:pPr>
              <w:tabs>
                <w:tab w:val="left" w:pos="4536"/>
              </w:tabs>
              <w:autoSpaceDE w:val="0"/>
              <w:spacing w:line="3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828A4">
              <w:rPr>
                <w:rFonts w:ascii="Times New Roman" w:hAnsi="Times New Roman" w:cs="Times New Roman"/>
                <w:sz w:val="18"/>
                <w:szCs w:val="18"/>
              </w:rPr>
              <w:t>Контактные телефоны, адрес электронной почты:</w:t>
            </w:r>
          </w:p>
        </w:tc>
        <w:tc>
          <w:tcPr>
            <w:tcW w:w="5103" w:type="dxa"/>
          </w:tcPr>
          <w:p w:rsidR="00EB1AC1" w:rsidRPr="008828A4" w:rsidRDefault="00EB1AC1" w:rsidP="00984BEB">
            <w:pPr>
              <w:tabs>
                <w:tab w:val="left" w:pos="4536"/>
              </w:tabs>
              <w:autoSpaceDE w:val="0"/>
              <w:spacing w:line="300" w:lineRule="exac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B1AC1" w:rsidRPr="008828A4" w:rsidTr="008828A4">
        <w:tc>
          <w:tcPr>
            <w:tcW w:w="466" w:type="dxa"/>
          </w:tcPr>
          <w:p w:rsidR="00EB1AC1" w:rsidRPr="008828A4" w:rsidRDefault="00DB43E9" w:rsidP="00CB217D">
            <w:pPr>
              <w:tabs>
                <w:tab w:val="left" w:pos="4536"/>
              </w:tabs>
              <w:autoSpaceDE w:val="0"/>
              <w:spacing w:line="300" w:lineRule="exac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828A4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  <w:r w:rsidR="00CB217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4207" w:type="dxa"/>
          </w:tcPr>
          <w:p w:rsidR="00EB1AC1" w:rsidRPr="008828A4" w:rsidRDefault="00EB1AC1" w:rsidP="00EB1AC1">
            <w:pPr>
              <w:tabs>
                <w:tab w:val="left" w:pos="4536"/>
              </w:tabs>
              <w:autoSpaceDE w:val="0"/>
              <w:spacing w:line="3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828A4">
              <w:rPr>
                <w:rFonts w:ascii="Times New Roman" w:hAnsi="Times New Roman" w:cs="Times New Roman"/>
                <w:sz w:val="18"/>
                <w:szCs w:val="18"/>
              </w:rPr>
              <w:t>Сведения о руководителе</w:t>
            </w:r>
          </w:p>
        </w:tc>
        <w:tc>
          <w:tcPr>
            <w:tcW w:w="5103" w:type="dxa"/>
          </w:tcPr>
          <w:p w:rsidR="00EB1AC1" w:rsidRPr="008828A4" w:rsidRDefault="00EB1AC1" w:rsidP="00984BEB">
            <w:pPr>
              <w:tabs>
                <w:tab w:val="left" w:pos="4536"/>
              </w:tabs>
              <w:autoSpaceDE w:val="0"/>
              <w:spacing w:line="300" w:lineRule="exac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00AB4" w:rsidRPr="008828A4" w:rsidTr="008828A4">
        <w:tc>
          <w:tcPr>
            <w:tcW w:w="9776" w:type="dxa"/>
            <w:gridSpan w:val="3"/>
            <w:shd w:val="clear" w:color="auto" w:fill="D9D9D9" w:themeFill="background1" w:themeFillShade="D9"/>
          </w:tcPr>
          <w:p w:rsidR="00B00AB4" w:rsidRPr="008828A4" w:rsidRDefault="00B00AB4" w:rsidP="00B00AB4">
            <w:pPr>
              <w:tabs>
                <w:tab w:val="left" w:pos="4536"/>
              </w:tabs>
              <w:autoSpaceDE w:val="0"/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28A4">
              <w:rPr>
                <w:rFonts w:ascii="Times New Roman" w:hAnsi="Times New Roman" w:cs="Times New Roman"/>
                <w:sz w:val="18"/>
                <w:szCs w:val="18"/>
              </w:rPr>
              <w:t>2. Предлагаемые работы, их описание, характеристики</w:t>
            </w:r>
          </w:p>
        </w:tc>
      </w:tr>
      <w:tr w:rsidR="00804175" w:rsidRPr="008828A4" w:rsidTr="008828A4">
        <w:tc>
          <w:tcPr>
            <w:tcW w:w="466" w:type="dxa"/>
          </w:tcPr>
          <w:p w:rsidR="00804175" w:rsidRPr="008828A4" w:rsidRDefault="00804175" w:rsidP="00B00AB4">
            <w:pPr>
              <w:tabs>
                <w:tab w:val="left" w:pos="4536"/>
              </w:tabs>
              <w:autoSpaceDE w:val="0"/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28A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07" w:type="dxa"/>
          </w:tcPr>
          <w:p w:rsidR="00804175" w:rsidRPr="008828A4" w:rsidRDefault="00804175" w:rsidP="00804175">
            <w:pPr>
              <w:tabs>
                <w:tab w:val="left" w:pos="4536"/>
              </w:tabs>
              <w:autoSpaceDE w:val="0"/>
              <w:spacing w:line="3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828A4">
              <w:rPr>
                <w:rFonts w:ascii="Times New Roman" w:hAnsi="Times New Roman" w:cs="Times New Roman"/>
                <w:sz w:val="18"/>
                <w:szCs w:val="18"/>
              </w:rPr>
              <w:t>Предлагаемые работы, их описание, характеристики</w:t>
            </w:r>
            <w:r w:rsidR="00CB217D">
              <w:rPr>
                <w:rFonts w:ascii="Times New Roman" w:hAnsi="Times New Roman" w:cs="Times New Roman"/>
                <w:sz w:val="18"/>
                <w:szCs w:val="18"/>
              </w:rPr>
              <w:t xml:space="preserve"> (указать страницу со сметой)</w:t>
            </w:r>
          </w:p>
        </w:tc>
        <w:tc>
          <w:tcPr>
            <w:tcW w:w="5103" w:type="dxa"/>
          </w:tcPr>
          <w:p w:rsidR="00804175" w:rsidRPr="008828A4" w:rsidRDefault="00804175" w:rsidP="00B00AB4">
            <w:pPr>
              <w:tabs>
                <w:tab w:val="left" w:pos="4536"/>
              </w:tabs>
              <w:autoSpaceDE w:val="0"/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4175" w:rsidRPr="008828A4" w:rsidTr="008828A4">
        <w:tc>
          <w:tcPr>
            <w:tcW w:w="9776" w:type="dxa"/>
            <w:gridSpan w:val="3"/>
            <w:shd w:val="clear" w:color="auto" w:fill="D9D9D9" w:themeFill="background1" w:themeFillShade="D9"/>
          </w:tcPr>
          <w:p w:rsidR="00804175" w:rsidRPr="008828A4" w:rsidRDefault="00804175" w:rsidP="00B00AB4">
            <w:pPr>
              <w:tabs>
                <w:tab w:val="left" w:pos="4536"/>
              </w:tabs>
              <w:autoSpaceDE w:val="0"/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28A4">
              <w:rPr>
                <w:rFonts w:ascii="Times New Roman" w:hAnsi="Times New Roman" w:cs="Times New Roman"/>
                <w:sz w:val="18"/>
                <w:szCs w:val="18"/>
              </w:rPr>
              <w:t>3. Обоснование и расчет цены предложения</w:t>
            </w:r>
          </w:p>
        </w:tc>
      </w:tr>
      <w:tr w:rsidR="00EB1AC1" w:rsidRPr="008828A4" w:rsidTr="008828A4">
        <w:tc>
          <w:tcPr>
            <w:tcW w:w="466" w:type="dxa"/>
          </w:tcPr>
          <w:p w:rsidR="00EB1AC1" w:rsidRPr="008828A4" w:rsidRDefault="00804175" w:rsidP="00984BEB">
            <w:pPr>
              <w:tabs>
                <w:tab w:val="left" w:pos="4536"/>
              </w:tabs>
              <w:autoSpaceDE w:val="0"/>
              <w:spacing w:line="300" w:lineRule="exac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828A4">
              <w:rPr>
                <w:rFonts w:ascii="Times New Roman" w:hAnsi="Times New Roman" w:cs="Times New Roman"/>
                <w:sz w:val="18"/>
                <w:szCs w:val="18"/>
              </w:rPr>
              <w:t>3.1</w:t>
            </w:r>
          </w:p>
        </w:tc>
        <w:tc>
          <w:tcPr>
            <w:tcW w:w="4207" w:type="dxa"/>
          </w:tcPr>
          <w:p w:rsidR="00EB1AC1" w:rsidRPr="003850E0" w:rsidRDefault="00EB1AC1" w:rsidP="00EB1AC1">
            <w:pPr>
              <w:tabs>
                <w:tab w:val="left" w:pos="4536"/>
              </w:tabs>
              <w:autoSpaceDE w:val="0"/>
              <w:spacing w:line="300" w:lineRule="exact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3850E0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Цена </w:t>
            </w:r>
            <w:r w:rsidR="008828A4" w:rsidRPr="003850E0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предложения </w:t>
            </w:r>
            <w:r w:rsidRPr="003850E0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без НДС</w:t>
            </w:r>
          </w:p>
          <w:p w:rsidR="00EB1AC1" w:rsidRPr="003850E0" w:rsidRDefault="00EB1AC1" w:rsidP="003850E0">
            <w:pPr>
              <w:tabs>
                <w:tab w:val="left" w:pos="4536"/>
              </w:tabs>
              <w:autoSpaceDE w:val="0"/>
              <w:spacing w:line="300" w:lineRule="exact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3850E0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Цена </w:t>
            </w:r>
            <w:r w:rsidR="008828A4" w:rsidRPr="003850E0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предложения </w:t>
            </w:r>
            <w:r w:rsidRPr="003850E0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с НДС </w:t>
            </w:r>
          </w:p>
        </w:tc>
        <w:tc>
          <w:tcPr>
            <w:tcW w:w="5103" w:type="dxa"/>
          </w:tcPr>
          <w:p w:rsidR="00EB1AC1" w:rsidRPr="008828A4" w:rsidRDefault="00EB1AC1" w:rsidP="00984BEB">
            <w:pPr>
              <w:tabs>
                <w:tab w:val="left" w:pos="4536"/>
              </w:tabs>
              <w:autoSpaceDE w:val="0"/>
              <w:spacing w:line="300" w:lineRule="exac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B1AC1" w:rsidRPr="008828A4" w:rsidTr="008828A4">
        <w:tc>
          <w:tcPr>
            <w:tcW w:w="466" w:type="dxa"/>
          </w:tcPr>
          <w:p w:rsidR="00EB1AC1" w:rsidRPr="008828A4" w:rsidRDefault="00804175" w:rsidP="00984BEB">
            <w:pPr>
              <w:tabs>
                <w:tab w:val="left" w:pos="4536"/>
              </w:tabs>
              <w:autoSpaceDE w:val="0"/>
              <w:spacing w:line="300" w:lineRule="exac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828A4">
              <w:rPr>
                <w:rFonts w:ascii="Times New Roman" w:hAnsi="Times New Roman" w:cs="Times New Roman"/>
                <w:sz w:val="18"/>
                <w:szCs w:val="18"/>
              </w:rPr>
              <w:t>3.2</w:t>
            </w:r>
          </w:p>
        </w:tc>
        <w:tc>
          <w:tcPr>
            <w:tcW w:w="4207" w:type="dxa"/>
          </w:tcPr>
          <w:p w:rsidR="00EB1AC1" w:rsidRPr="003850E0" w:rsidRDefault="00EB1AC1" w:rsidP="00EB1AC1">
            <w:pPr>
              <w:tabs>
                <w:tab w:val="left" w:pos="4536"/>
              </w:tabs>
              <w:autoSpaceDE w:val="0"/>
              <w:spacing w:line="300" w:lineRule="exact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3850E0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Стоимость оборудования без НДС</w:t>
            </w:r>
            <w:r w:rsidR="00D670EC" w:rsidRPr="003850E0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</w:t>
            </w:r>
          </w:p>
          <w:p w:rsidR="00D670EC" w:rsidRPr="003850E0" w:rsidRDefault="00D670EC" w:rsidP="003850E0">
            <w:pPr>
              <w:tabs>
                <w:tab w:val="left" w:pos="4536"/>
              </w:tabs>
              <w:autoSpaceDE w:val="0"/>
              <w:spacing w:line="300" w:lineRule="exact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3850E0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Стоимость оборудования с НДС</w:t>
            </w:r>
          </w:p>
        </w:tc>
        <w:tc>
          <w:tcPr>
            <w:tcW w:w="5103" w:type="dxa"/>
          </w:tcPr>
          <w:p w:rsidR="00EB1AC1" w:rsidRPr="008828A4" w:rsidRDefault="00EB1AC1" w:rsidP="00984BEB">
            <w:pPr>
              <w:tabs>
                <w:tab w:val="left" w:pos="4536"/>
              </w:tabs>
              <w:autoSpaceDE w:val="0"/>
              <w:spacing w:line="300" w:lineRule="exac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B1AC1" w:rsidRPr="008828A4" w:rsidTr="008828A4">
        <w:tc>
          <w:tcPr>
            <w:tcW w:w="466" w:type="dxa"/>
          </w:tcPr>
          <w:p w:rsidR="00EB1AC1" w:rsidRPr="008828A4" w:rsidRDefault="00804175" w:rsidP="00984BEB">
            <w:pPr>
              <w:tabs>
                <w:tab w:val="left" w:pos="4536"/>
              </w:tabs>
              <w:autoSpaceDE w:val="0"/>
              <w:spacing w:line="300" w:lineRule="exac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828A4">
              <w:rPr>
                <w:rFonts w:ascii="Times New Roman" w:hAnsi="Times New Roman" w:cs="Times New Roman"/>
                <w:sz w:val="18"/>
                <w:szCs w:val="18"/>
              </w:rPr>
              <w:t>3.3</w:t>
            </w:r>
          </w:p>
        </w:tc>
        <w:tc>
          <w:tcPr>
            <w:tcW w:w="4207" w:type="dxa"/>
          </w:tcPr>
          <w:p w:rsidR="00EB1AC1" w:rsidRPr="003850E0" w:rsidRDefault="00EB1AC1" w:rsidP="00EB1AC1">
            <w:pPr>
              <w:tabs>
                <w:tab w:val="left" w:pos="4536"/>
              </w:tabs>
              <w:autoSpaceDE w:val="0"/>
              <w:spacing w:line="300" w:lineRule="exact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3850E0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Стоимость строительно-монтажных работ без НДС</w:t>
            </w:r>
            <w:r w:rsidR="00D670EC" w:rsidRPr="003850E0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</w:t>
            </w:r>
          </w:p>
          <w:p w:rsidR="00D670EC" w:rsidRPr="003850E0" w:rsidRDefault="00D670EC" w:rsidP="003850E0">
            <w:pPr>
              <w:tabs>
                <w:tab w:val="left" w:pos="4536"/>
              </w:tabs>
              <w:autoSpaceDE w:val="0"/>
              <w:spacing w:line="300" w:lineRule="exact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3850E0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Стоимость строительно-монтажных работ с НДС </w:t>
            </w:r>
          </w:p>
        </w:tc>
        <w:tc>
          <w:tcPr>
            <w:tcW w:w="5103" w:type="dxa"/>
          </w:tcPr>
          <w:p w:rsidR="00EB1AC1" w:rsidRPr="008828A4" w:rsidRDefault="00EB1AC1" w:rsidP="00984BEB">
            <w:pPr>
              <w:tabs>
                <w:tab w:val="left" w:pos="4536"/>
              </w:tabs>
              <w:autoSpaceDE w:val="0"/>
              <w:spacing w:line="300" w:lineRule="exac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B1AC1" w:rsidRPr="008828A4" w:rsidTr="008828A4">
        <w:tc>
          <w:tcPr>
            <w:tcW w:w="466" w:type="dxa"/>
          </w:tcPr>
          <w:p w:rsidR="00EB1AC1" w:rsidRPr="008828A4" w:rsidRDefault="00965DAE" w:rsidP="00984BEB">
            <w:pPr>
              <w:tabs>
                <w:tab w:val="left" w:pos="4536"/>
              </w:tabs>
              <w:autoSpaceDE w:val="0"/>
              <w:spacing w:line="300" w:lineRule="exac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3.4</w:t>
            </w:r>
          </w:p>
        </w:tc>
        <w:tc>
          <w:tcPr>
            <w:tcW w:w="4207" w:type="dxa"/>
          </w:tcPr>
          <w:p w:rsidR="00EB1AC1" w:rsidRPr="003850E0" w:rsidRDefault="00EB1AC1" w:rsidP="00EB1AC1">
            <w:pPr>
              <w:tabs>
                <w:tab w:val="left" w:pos="4536"/>
              </w:tabs>
              <w:autoSpaceDE w:val="0"/>
              <w:spacing w:line="300" w:lineRule="exact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3850E0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График платежей (указать страницу)</w:t>
            </w:r>
          </w:p>
        </w:tc>
        <w:tc>
          <w:tcPr>
            <w:tcW w:w="5103" w:type="dxa"/>
          </w:tcPr>
          <w:p w:rsidR="00EB1AC1" w:rsidRPr="008828A4" w:rsidRDefault="00EB1AC1" w:rsidP="00984BEB">
            <w:pPr>
              <w:tabs>
                <w:tab w:val="left" w:pos="4536"/>
              </w:tabs>
              <w:autoSpaceDE w:val="0"/>
              <w:spacing w:line="300" w:lineRule="exac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70EC" w:rsidRPr="008828A4" w:rsidTr="008828A4">
        <w:tc>
          <w:tcPr>
            <w:tcW w:w="466" w:type="dxa"/>
          </w:tcPr>
          <w:p w:rsidR="00D670EC" w:rsidRPr="008828A4" w:rsidRDefault="00804175" w:rsidP="00984BEB">
            <w:pPr>
              <w:tabs>
                <w:tab w:val="left" w:pos="4536"/>
              </w:tabs>
              <w:autoSpaceDE w:val="0"/>
              <w:spacing w:line="300" w:lineRule="exac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828A4">
              <w:rPr>
                <w:rFonts w:ascii="Times New Roman" w:hAnsi="Times New Roman" w:cs="Times New Roman"/>
                <w:sz w:val="18"/>
                <w:szCs w:val="18"/>
              </w:rPr>
              <w:t>3.6</w:t>
            </w:r>
          </w:p>
        </w:tc>
        <w:tc>
          <w:tcPr>
            <w:tcW w:w="4207" w:type="dxa"/>
          </w:tcPr>
          <w:p w:rsidR="00D670EC" w:rsidRPr="003850E0" w:rsidRDefault="00D670EC" w:rsidP="00D670EC">
            <w:pPr>
              <w:tabs>
                <w:tab w:val="left" w:pos="4536"/>
              </w:tabs>
              <w:autoSpaceDE w:val="0"/>
              <w:spacing w:line="300" w:lineRule="exact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3850E0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Размер </w:t>
            </w:r>
            <w:r w:rsidR="006376C2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текущего</w:t>
            </w:r>
            <w:r w:rsidRPr="003850E0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аванса</w:t>
            </w:r>
            <w:r w:rsidR="00857BC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</w:t>
            </w:r>
            <w:r w:rsidRPr="003850E0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без НДС </w:t>
            </w:r>
          </w:p>
          <w:p w:rsidR="00D670EC" w:rsidRPr="003850E0" w:rsidRDefault="00D670EC" w:rsidP="00965DAE">
            <w:pPr>
              <w:tabs>
                <w:tab w:val="left" w:pos="4536"/>
              </w:tabs>
              <w:autoSpaceDE w:val="0"/>
              <w:spacing w:line="300" w:lineRule="exact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3850E0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Размер </w:t>
            </w:r>
            <w:r w:rsidR="006376C2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текущего</w:t>
            </w:r>
            <w:r w:rsidRPr="003850E0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аванса</w:t>
            </w:r>
            <w:r w:rsidR="00857BC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</w:t>
            </w:r>
            <w:r w:rsidRPr="003850E0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с НДС </w:t>
            </w:r>
          </w:p>
        </w:tc>
        <w:tc>
          <w:tcPr>
            <w:tcW w:w="5103" w:type="dxa"/>
          </w:tcPr>
          <w:p w:rsidR="00D670EC" w:rsidRPr="008828A4" w:rsidRDefault="00D670EC" w:rsidP="00984BEB">
            <w:pPr>
              <w:tabs>
                <w:tab w:val="left" w:pos="4536"/>
              </w:tabs>
              <w:autoSpaceDE w:val="0"/>
              <w:spacing w:line="300" w:lineRule="exac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50E0" w:rsidRPr="008828A4" w:rsidTr="008828A4">
        <w:tc>
          <w:tcPr>
            <w:tcW w:w="466" w:type="dxa"/>
          </w:tcPr>
          <w:p w:rsidR="003850E0" w:rsidRPr="008828A4" w:rsidRDefault="003850E0" w:rsidP="00984BEB">
            <w:pPr>
              <w:tabs>
                <w:tab w:val="left" w:pos="4536"/>
              </w:tabs>
              <w:autoSpaceDE w:val="0"/>
              <w:spacing w:line="300" w:lineRule="exac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3.7</w:t>
            </w:r>
          </w:p>
        </w:tc>
        <w:tc>
          <w:tcPr>
            <w:tcW w:w="4207" w:type="dxa"/>
          </w:tcPr>
          <w:p w:rsidR="003850E0" w:rsidRPr="003850E0" w:rsidRDefault="003850E0" w:rsidP="00D670EC">
            <w:pPr>
              <w:tabs>
                <w:tab w:val="left" w:pos="4536"/>
              </w:tabs>
              <w:autoSpaceDE w:val="0"/>
              <w:spacing w:line="300" w:lineRule="exact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3850E0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Валюта предложения</w:t>
            </w:r>
          </w:p>
        </w:tc>
        <w:tc>
          <w:tcPr>
            <w:tcW w:w="5103" w:type="dxa"/>
          </w:tcPr>
          <w:p w:rsidR="003850E0" w:rsidRPr="003850E0" w:rsidRDefault="003850E0" w:rsidP="00984BEB">
            <w:pPr>
              <w:tabs>
                <w:tab w:val="left" w:pos="4536"/>
              </w:tabs>
              <w:autoSpaceDE w:val="0"/>
              <w:spacing w:line="300" w:lineRule="exact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850E0">
              <w:rPr>
                <w:rFonts w:ascii="Times New Roman" w:hAnsi="Times New Roman" w:cs="Times New Roman"/>
                <w:i/>
                <w:sz w:val="18"/>
                <w:szCs w:val="18"/>
              </w:rPr>
              <w:t>белорусский рубль</w:t>
            </w:r>
          </w:p>
        </w:tc>
      </w:tr>
      <w:tr w:rsidR="003850E0" w:rsidRPr="008828A4" w:rsidTr="008828A4">
        <w:tc>
          <w:tcPr>
            <w:tcW w:w="466" w:type="dxa"/>
          </w:tcPr>
          <w:p w:rsidR="003850E0" w:rsidRDefault="003850E0" w:rsidP="00984BEB">
            <w:pPr>
              <w:tabs>
                <w:tab w:val="left" w:pos="4536"/>
              </w:tabs>
              <w:autoSpaceDE w:val="0"/>
              <w:spacing w:line="300" w:lineRule="exac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3.8</w:t>
            </w:r>
          </w:p>
        </w:tc>
        <w:tc>
          <w:tcPr>
            <w:tcW w:w="4207" w:type="dxa"/>
          </w:tcPr>
          <w:p w:rsidR="003850E0" w:rsidRDefault="003850E0" w:rsidP="00D670EC">
            <w:pPr>
              <w:tabs>
                <w:tab w:val="left" w:pos="4536"/>
              </w:tabs>
              <w:autoSpaceDE w:val="0"/>
              <w:spacing w:line="3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Валюта платежа</w:t>
            </w:r>
          </w:p>
        </w:tc>
        <w:tc>
          <w:tcPr>
            <w:tcW w:w="5103" w:type="dxa"/>
          </w:tcPr>
          <w:p w:rsidR="003850E0" w:rsidRPr="003850E0" w:rsidRDefault="003850E0" w:rsidP="00984BEB">
            <w:pPr>
              <w:tabs>
                <w:tab w:val="left" w:pos="4536"/>
              </w:tabs>
              <w:autoSpaceDE w:val="0"/>
              <w:spacing w:line="300" w:lineRule="exact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850E0">
              <w:rPr>
                <w:rFonts w:ascii="Times New Roman" w:hAnsi="Times New Roman" w:cs="Times New Roman"/>
                <w:i/>
                <w:sz w:val="18"/>
                <w:szCs w:val="18"/>
              </w:rPr>
              <w:t>белорусский рубль</w:t>
            </w:r>
          </w:p>
        </w:tc>
      </w:tr>
      <w:tr w:rsidR="008828A4" w:rsidRPr="008828A4" w:rsidTr="008828A4">
        <w:tc>
          <w:tcPr>
            <w:tcW w:w="9776" w:type="dxa"/>
            <w:gridSpan w:val="3"/>
            <w:shd w:val="clear" w:color="auto" w:fill="D9D9D9" w:themeFill="background1" w:themeFillShade="D9"/>
          </w:tcPr>
          <w:p w:rsidR="008828A4" w:rsidRPr="008828A4" w:rsidRDefault="008828A4" w:rsidP="00CB217D">
            <w:pPr>
              <w:tabs>
                <w:tab w:val="left" w:pos="4536"/>
              </w:tabs>
              <w:autoSpaceDE w:val="0"/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4. Срок </w:t>
            </w:r>
            <w:r w:rsidR="00CB217D"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r w:rsidR="007F6E4B">
              <w:rPr>
                <w:rFonts w:ascii="Times New Roman" w:hAnsi="Times New Roman" w:cs="Times New Roman"/>
                <w:sz w:val="18"/>
                <w:szCs w:val="18"/>
              </w:rPr>
              <w:t>ои</w:t>
            </w:r>
            <w:r w:rsidR="00CB217D">
              <w:rPr>
                <w:rFonts w:ascii="Times New Roman" w:hAnsi="Times New Roman" w:cs="Times New Roman"/>
                <w:sz w:val="18"/>
                <w:szCs w:val="18"/>
              </w:rPr>
              <w:t>зводства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работ</w:t>
            </w:r>
          </w:p>
        </w:tc>
      </w:tr>
      <w:tr w:rsidR="00804175" w:rsidRPr="008828A4" w:rsidTr="008828A4">
        <w:tc>
          <w:tcPr>
            <w:tcW w:w="466" w:type="dxa"/>
          </w:tcPr>
          <w:p w:rsidR="00804175" w:rsidRPr="008828A4" w:rsidRDefault="008828A4" w:rsidP="00984BEB">
            <w:pPr>
              <w:tabs>
                <w:tab w:val="left" w:pos="4536"/>
              </w:tabs>
              <w:autoSpaceDE w:val="0"/>
              <w:spacing w:line="300" w:lineRule="exac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4.1</w:t>
            </w:r>
          </w:p>
        </w:tc>
        <w:tc>
          <w:tcPr>
            <w:tcW w:w="4207" w:type="dxa"/>
          </w:tcPr>
          <w:p w:rsidR="00804175" w:rsidRPr="008828A4" w:rsidRDefault="00C52AD3" w:rsidP="00C52AD3">
            <w:pPr>
              <w:tabs>
                <w:tab w:val="left" w:pos="4536"/>
              </w:tabs>
              <w:autoSpaceDE w:val="0"/>
              <w:spacing w:line="3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3850E0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График </w:t>
            </w: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производства работ</w:t>
            </w:r>
            <w:r w:rsidRPr="003850E0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(указать страницу)</w:t>
            </w:r>
          </w:p>
        </w:tc>
        <w:tc>
          <w:tcPr>
            <w:tcW w:w="5103" w:type="dxa"/>
          </w:tcPr>
          <w:p w:rsidR="00804175" w:rsidRPr="008828A4" w:rsidRDefault="00804175" w:rsidP="00984BEB">
            <w:pPr>
              <w:tabs>
                <w:tab w:val="left" w:pos="4536"/>
              </w:tabs>
              <w:autoSpaceDE w:val="0"/>
              <w:spacing w:line="300" w:lineRule="exac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2AD3" w:rsidRPr="008828A4" w:rsidTr="008828A4">
        <w:tc>
          <w:tcPr>
            <w:tcW w:w="466" w:type="dxa"/>
          </w:tcPr>
          <w:p w:rsidR="00C52AD3" w:rsidRPr="008828A4" w:rsidRDefault="00C52AD3" w:rsidP="00C52AD3">
            <w:pPr>
              <w:tabs>
                <w:tab w:val="left" w:pos="4536"/>
              </w:tabs>
              <w:autoSpaceDE w:val="0"/>
              <w:spacing w:line="300" w:lineRule="exac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4.2</w:t>
            </w:r>
          </w:p>
        </w:tc>
        <w:tc>
          <w:tcPr>
            <w:tcW w:w="4207" w:type="dxa"/>
          </w:tcPr>
          <w:p w:rsidR="00C52AD3" w:rsidRPr="008828A4" w:rsidRDefault="00C52AD3" w:rsidP="00C52AD3">
            <w:pPr>
              <w:tabs>
                <w:tab w:val="left" w:pos="4536"/>
              </w:tabs>
              <w:autoSpaceDE w:val="0"/>
              <w:spacing w:line="3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828A4">
              <w:rPr>
                <w:rFonts w:ascii="Times New Roman" w:hAnsi="Times New Roman" w:cs="Times New Roman"/>
                <w:sz w:val="18"/>
                <w:szCs w:val="18"/>
              </w:rPr>
              <w:t>Срок выполнения работ с учетом</w:t>
            </w:r>
            <w:r w:rsidR="00965DAE">
              <w:rPr>
                <w:rFonts w:ascii="Times New Roman" w:hAnsi="Times New Roman" w:cs="Times New Roman"/>
                <w:sz w:val="18"/>
                <w:szCs w:val="18"/>
              </w:rPr>
              <w:t xml:space="preserve"> срока</w:t>
            </w:r>
            <w:r w:rsidRPr="008828A4">
              <w:rPr>
                <w:rFonts w:ascii="Times New Roman" w:hAnsi="Times New Roman" w:cs="Times New Roman"/>
                <w:sz w:val="18"/>
                <w:szCs w:val="18"/>
              </w:rPr>
              <w:t xml:space="preserve"> поставки оборудования </w:t>
            </w:r>
            <w:r w:rsidRPr="00965DAE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в календарных днях</w:t>
            </w:r>
          </w:p>
        </w:tc>
        <w:tc>
          <w:tcPr>
            <w:tcW w:w="5103" w:type="dxa"/>
          </w:tcPr>
          <w:p w:rsidR="00C52AD3" w:rsidRPr="008828A4" w:rsidRDefault="00C52AD3" w:rsidP="00C52AD3">
            <w:pPr>
              <w:tabs>
                <w:tab w:val="left" w:pos="4536"/>
              </w:tabs>
              <w:autoSpaceDE w:val="0"/>
              <w:spacing w:line="300" w:lineRule="exac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828A4" w:rsidRPr="008828A4" w:rsidTr="00AE01AD">
        <w:tc>
          <w:tcPr>
            <w:tcW w:w="9776" w:type="dxa"/>
            <w:gridSpan w:val="3"/>
            <w:shd w:val="clear" w:color="auto" w:fill="D9D9D9" w:themeFill="background1" w:themeFillShade="D9"/>
          </w:tcPr>
          <w:p w:rsidR="008828A4" w:rsidRPr="008828A4" w:rsidRDefault="008828A4" w:rsidP="008828A4">
            <w:pPr>
              <w:tabs>
                <w:tab w:val="left" w:pos="4536"/>
              </w:tabs>
              <w:autoSpaceDE w:val="0"/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5. </w:t>
            </w:r>
            <w:r w:rsidRPr="008828A4">
              <w:rPr>
                <w:rFonts w:ascii="Times New Roman" w:hAnsi="Times New Roman" w:cs="Times New Roman"/>
                <w:sz w:val="18"/>
                <w:szCs w:val="18"/>
              </w:rPr>
              <w:t>Прилагаемые документы и сведения, предусмотренные документацией</w:t>
            </w:r>
          </w:p>
        </w:tc>
      </w:tr>
      <w:tr w:rsidR="008828A4" w:rsidRPr="008828A4" w:rsidTr="008828A4">
        <w:tc>
          <w:tcPr>
            <w:tcW w:w="466" w:type="dxa"/>
            <w:shd w:val="clear" w:color="auto" w:fill="auto"/>
          </w:tcPr>
          <w:p w:rsidR="008828A4" w:rsidRDefault="003478C6" w:rsidP="00984BEB">
            <w:pPr>
              <w:tabs>
                <w:tab w:val="left" w:pos="4536"/>
              </w:tabs>
              <w:autoSpaceDE w:val="0"/>
              <w:spacing w:line="300" w:lineRule="exac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4207" w:type="dxa"/>
            <w:shd w:val="clear" w:color="auto" w:fill="auto"/>
          </w:tcPr>
          <w:p w:rsidR="008828A4" w:rsidRPr="008828A4" w:rsidRDefault="003478C6" w:rsidP="00EB1AC1">
            <w:pPr>
              <w:tabs>
                <w:tab w:val="left" w:pos="4536"/>
              </w:tabs>
              <w:autoSpaceDE w:val="0"/>
              <w:spacing w:line="3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828A4">
              <w:rPr>
                <w:rFonts w:ascii="Times New Roman" w:hAnsi="Times New Roman" w:cs="Times New Roman"/>
                <w:sz w:val="18"/>
                <w:szCs w:val="18"/>
              </w:rPr>
              <w:t>Прилагаемые документы и сведения, предусмотренные документацией</w:t>
            </w:r>
          </w:p>
        </w:tc>
        <w:tc>
          <w:tcPr>
            <w:tcW w:w="5103" w:type="dxa"/>
          </w:tcPr>
          <w:p w:rsidR="008828A4" w:rsidRPr="008828A4" w:rsidRDefault="008828A4" w:rsidP="00984BEB">
            <w:pPr>
              <w:tabs>
                <w:tab w:val="left" w:pos="4536"/>
              </w:tabs>
              <w:autoSpaceDE w:val="0"/>
              <w:spacing w:line="300" w:lineRule="exac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EB1AC1" w:rsidRPr="00BC4413" w:rsidRDefault="00EB1AC1" w:rsidP="0096279E">
      <w:pPr>
        <w:spacing w:line="300" w:lineRule="exac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C4413">
        <w:rPr>
          <w:rFonts w:ascii="Times New Roman" w:hAnsi="Times New Roman" w:cs="Times New Roman"/>
          <w:sz w:val="26"/>
          <w:szCs w:val="26"/>
        </w:rPr>
        <w:t xml:space="preserve">Срок действия предложения </w:t>
      </w:r>
      <w:r>
        <w:rPr>
          <w:rFonts w:ascii="Times New Roman" w:hAnsi="Times New Roman" w:cs="Times New Roman"/>
          <w:sz w:val="26"/>
          <w:szCs w:val="26"/>
        </w:rPr>
        <w:t>9</w:t>
      </w:r>
      <w:r w:rsidRPr="00BC4413">
        <w:rPr>
          <w:rFonts w:ascii="Times New Roman" w:hAnsi="Times New Roman" w:cs="Times New Roman"/>
          <w:sz w:val="26"/>
          <w:szCs w:val="26"/>
        </w:rPr>
        <w:t>0 (</w:t>
      </w:r>
      <w:r>
        <w:rPr>
          <w:rFonts w:ascii="Times New Roman" w:hAnsi="Times New Roman" w:cs="Times New Roman"/>
          <w:sz w:val="26"/>
          <w:szCs w:val="26"/>
        </w:rPr>
        <w:t>девяносто</w:t>
      </w:r>
      <w:r w:rsidRPr="00BC4413">
        <w:rPr>
          <w:rFonts w:ascii="Times New Roman" w:hAnsi="Times New Roman" w:cs="Times New Roman"/>
          <w:sz w:val="26"/>
          <w:szCs w:val="26"/>
        </w:rPr>
        <w:t>) календарных дней со дня вскрытия конверта с предложением</w:t>
      </w:r>
    </w:p>
    <w:p w:rsidR="00EB1AC1" w:rsidRPr="00BC4413" w:rsidRDefault="00EB1AC1" w:rsidP="00EB1AC1">
      <w:pPr>
        <w:tabs>
          <w:tab w:val="left" w:leader="underscore" w:pos="6534"/>
        </w:tabs>
        <w:spacing w:line="300" w:lineRule="exac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C4413">
        <w:rPr>
          <w:rFonts w:ascii="Times New Roman" w:hAnsi="Times New Roman" w:cs="Times New Roman"/>
          <w:sz w:val="26"/>
          <w:szCs w:val="26"/>
        </w:rPr>
        <w:lastRenderedPageBreak/>
        <w:t xml:space="preserve">В случае признания нас победителем переговоров обязуемся в срок не позднее </w:t>
      </w:r>
      <w:r w:rsidR="00857BC1">
        <w:rPr>
          <w:rFonts w:ascii="Times New Roman" w:hAnsi="Times New Roman" w:cs="Times New Roman"/>
          <w:sz w:val="26"/>
          <w:szCs w:val="26"/>
        </w:rPr>
        <w:t>3</w:t>
      </w:r>
      <w:r w:rsidRPr="00BC4413">
        <w:rPr>
          <w:rFonts w:ascii="Times New Roman" w:hAnsi="Times New Roman" w:cs="Times New Roman"/>
          <w:sz w:val="26"/>
          <w:szCs w:val="26"/>
        </w:rPr>
        <w:t xml:space="preserve">0 календарных дней с момента утверждения протокола заседания </w:t>
      </w:r>
      <w:r>
        <w:rPr>
          <w:rFonts w:ascii="Times New Roman" w:hAnsi="Times New Roman" w:cs="Times New Roman"/>
          <w:sz w:val="26"/>
          <w:szCs w:val="26"/>
        </w:rPr>
        <w:t>комиссии по проведению переговоров</w:t>
      </w:r>
      <w:r w:rsidRPr="00BC4413">
        <w:rPr>
          <w:rFonts w:ascii="Times New Roman" w:hAnsi="Times New Roman" w:cs="Times New Roman"/>
          <w:sz w:val="26"/>
          <w:szCs w:val="26"/>
        </w:rPr>
        <w:t xml:space="preserve"> по выбору победителя подписать соответствующий договор на предложенных Вами условиях (в редакции заказчика), соблюдая при этом условия, указанные в предложении для переговоров.</w:t>
      </w:r>
    </w:p>
    <w:p w:rsidR="00EB1AC1" w:rsidRPr="00BC4413" w:rsidRDefault="00EB1AC1" w:rsidP="00EB1AC1">
      <w:pPr>
        <w:autoSpaceDE w:val="0"/>
        <w:spacing w:line="300" w:lineRule="exact"/>
        <w:rPr>
          <w:rFonts w:ascii="Times New Roman" w:hAnsi="Times New Roman" w:cs="Times New Roman"/>
          <w:sz w:val="26"/>
          <w:szCs w:val="26"/>
        </w:rPr>
      </w:pPr>
      <w:r w:rsidRPr="00BC4413">
        <w:rPr>
          <w:rFonts w:ascii="Times New Roman" w:hAnsi="Times New Roman" w:cs="Times New Roman"/>
          <w:sz w:val="26"/>
          <w:szCs w:val="26"/>
        </w:rPr>
        <w:t>Примечания:</w:t>
      </w:r>
    </w:p>
    <w:p w:rsidR="00EB1AC1" w:rsidRPr="00BC4413" w:rsidRDefault="00EB1AC1" w:rsidP="00EB1AC1">
      <w:pPr>
        <w:autoSpaceDE w:val="0"/>
        <w:spacing w:line="300" w:lineRule="exact"/>
        <w:rPr>
          <w:rFonts w:ascii="Times New Roman" w:hAnsi="Times New Roman" w:cs="Times New Roman"/>
          <w:sz w:val="26"/>
          <w:szCs w:val="26"/>
        </w:rPr>
      </w:pPr>
      <w:r w:rsidRPr="00BC4413">
        <w:rPr>
          <w:rFonts w:ascii="Times New Roman" w:hAnsi="Times New Roman" w:cs="Times New Roman"/>
          <w:sz w:val="26"/>
          <w:szCs w:val="26"/>
        </w:rPr>
        <w:t>1. Документы и сведения, подтверждающие представленные данные, на ___ л. в 1 экз.</w:t>
      </w:r>
    </w:p>
    <w:p w:rsidR="00EB1AC1" w:rsidRPr="00BC4413" w:rsidRDefault="00EB1AC1" w:rsidP="00EB1AC1">
      <w:pPr>
        <w:autoSpaceDE w:val="0"/>
        <w:spacing w:line="300" w:lineRule="exact"/>
        <w:rPr>
          <w:rFonts w:ascii="Times New Roman" w:hAnsi="Times New Roman" w:cs="Times New Roman"/>
          <w:sz w:val="26"/>
          <w:szCs w:val="26"/>
        </w:rPr>
      </w:pPr>
      <w:r w:rsidRPr="00BC4413">
        <w:rPr>
          <w:rFonts w:ascii="Times New Roman" w:hAnsi="Times New Roman" w:cs="Times New Roman"/>
          <w:sz w:val="26"/>
          <w:szCs w:val="26"/>
        </w:rPr>
        <w:t>2. (Указать иные прилагаемые документы.)</w:t>
      </w:r>
    </w:p>
    <w:p w:rsidR="00EB1AC1" w:rsidRPr="00BC4413" w:rsidRDefault="00EB1AC1" w:rsidP="00EB1AC1">
      <w:pPr>
        <w:autoSpaceDE w:val="0"/>
        <w:spacing w:line="300" w:lineRule="exact"/>
        <w:ind w:firstLine="708"/>
        <w:rPr>
          <w:rFonts w:ascii="Times New Roman" w:hAnsi="Times New Roman" w:cs="Times New Roman"/>
          <w:sz w:val="26"/>
          <w:szCs w:val="26"/>
        </w:rPr>
      </w:pPr>
      <w:r w:rsidRPr="00BC4413">
        <w:rPr>
          <w:rFonts w:ascii="Times New Roman" w:hAnsi="Times New Roman" w:cs="Times New Roman"/>
          <w:sz w:val="26"/>
          <w:szCs w:val="26"/>
        </w:rPr>
        <w:t>________________________ ______________________</w:t>
      </w:r>
    </w:p>
    <w:p w:rsidR="00EB1AC1" w:rsidRPr="00BC4413" w:rsidRDefault="00EB1AC1" w:rsidP="00EB1AC1">
      <w:pPr>
        <w:autoSpaceDE w:val="0"/>
        <w:ind w:left="1416"/>
        <w:jc w:val="center"/>
        <w:rPr>
          <w:rFonts w:ascii="Times New Roman" w:hAnsi="Times New Roman" w:cs="Times New Roman"/>
          <w:sz w:val="26"/>
          <w:szCs w:val="26"/>
        </w:rPr>
      </w:pPr>
      <w:r w:rsidRPr="00BC4413">
        <w:rPr>
          <w:rFonts w:ascii="Times New Roman" w:hAnsi="Times New Roman" w:cs="Times New Roman"/>
          <w:sz w:val="26"/>
          <w:szCs w:val="26"/>
        </w:rPr>
        <w:t xml:space="preserve">      (должность)                        (подпись)  м.п.</w:t>
      </w:r>
    </w:p>
    <w:sectPr w:rsidR="00EB1AC1" w:rsidRPr="00BC4413" w:rsidSect="00570812">
      <w:headerReference w:type="default" r:id="rId8"/>
      <w:pgSz w:w="11906" w:h="16838"/>
      <w:pgMar w:top="851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79FF" w:rsidRDefault="00E079FF" w:rsidP="00FB3784">
      <w:r>
        <w:separator/>
      </w:r>
    </w:p>
  </w:endnote>
  <w:endnote w:type="continuationSeparator" w:id="0">
    <w:p w:rsidR="00E079FF" w:rsidRDefault="00E079FF" w:rsidP="00FB3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79FF" w:rsidRDefault="00E079FF" w:rsidP="00FB3784">
      <w:r>
        <w:separator/>
      </w:r>
    </w:p>
  </w:footnote>
  <w:footnote w:type="continuationSeparator" w:id="0">
    <w:p w:rsidR="00E079FF" w:rsidRDefault="00E079FF" w:rsidP="00FB37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9380272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A01467" w:rsidRPr="000C6FE5" w:rsidRDefault="00A01467" w:rsidP="00FB3784">
        <w:pPr>
          <w:pStyle w:val="a7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0C6FE5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0C6FE5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0C6FE5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603B2C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0C6FE5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D1D43E7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Times New Roman" w:hAnsi="Times New Roman" w:cs="Times New Roman"/>
        <w:b w:val="0"/>
        <w:i w:val="0"/>
        <w:color w:val="auto"/>
        <w:sz w:val="26"/>
        <w:szCs w:val="26"/>
        <w:lang w:val="ru-RU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rFonts w:ascii="Times New Roman" w:hAnsi="Times New Roman" w:cs="Times New Roman" w:hint="default"/>
        <w:b w:val="0"/>
        <w:i w:val="0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ascii="Times New Roman" w:hAnsi="Times New Roman" w:cs="Times New Roman" w:hint="default"/>
        <w:b w:val="0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>
        <w:rFonts w:hint="default"/>
      </w:rPr>
    </w:lvl>
  </w:abstractNum>
  <w:abstractNum w:abstractNumId="1">
    <w:nsid w:val="085C72E8"/>
    <w:multiLevelType w:val="hybridMultilevel"/>
    <w:tmpl w:val="35A66DA2"/>
    <w:lvl w:ilvl="0" w:tplc="3E744526">
      <w:start w:val="2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8F0B03"/>
    <w:multiLevelType w:val="multilevel"/>
    <w:tmpl w:val="3B54553C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DBF104D"/>
    <w:multiLevelType w:val="multilevel"/>
    <w:tmpl w:val="D6A4CA60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4" w:hanging="46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4">
    <w:nsid w:val="0DD60687"/>
    <w:multiLevelType w:val="multilevel"/>
    <w:tmpl w:val="3760B24A"/>
    <w:lvl w:ilvl="0">
      <w:start w:val="18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189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b/>
      </w:rPr>
    </w:lvl>
  </w:abstractNum>
  <w:abstractNum w:abstractNumId="5">
    <w:nsid w:val="11CB43C3"/>
    <w:multiLevelType w:val="multilevel"/>
    <w:tmpl w:val="9998E45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71B0D68"/>
    <w:multiLevelType w:val="multilevel"/>
    <w:tmpl w:val="E26861B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1D642E0A"/>
    <w:multiLevelType w:val="hybridMultilevel"/>
    <w:tmpl w:val="160ADFB0"/>
    <w:lvl w:ilvl="0" w:tplc="6D48C812">
      <w:start w:val="2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BB58DC"/>
    <w:multiLevelType w:val="multilevel"/>
    <w:tmpl w:val="8F38C272"/>
    <w:lvl w:ilvl="0">
      <w:start w:val="1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4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9">
    <w:nsid w:val="1E9E3F0E"/>
    <w:multiLevelType w:val="multilevel"/>
    <w:tmpl w:val="9B76A33E"/>
    <w:lvl w:ilvl="0">
      <w:start w:val="1"/>
      <w:numFmt w:val="decimal"/>
      <w:lvlText w:val="1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3B349A8"/>
    <w:multiLevelType w:val="hybridMultilevel"/>
    <w:tmpl w:val="33A2447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FC21F0"/>
    <w:multiLevelType w:val="hybridMultilevel"/>
    <w:tmpl w:val="10F270FA"/>
    <w:lvl w:ilvl="0" w:tplc="C780EE2E">
      <w:start w:val="1"/>
      <w:numFmt w:val="lowerLetter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2">
    <w:nsid w:val="27650358"/>
    <w:multiLevelType w:val="multilevel"/>
    <w:tmpl w:val="32868A3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3">
    <w:nsid w:val="30F552A9"/>
    <w:multiLevelType w:val="hybridMultilevel"/>
    <w:tmpl w:val="A3DE1052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885B21"/>
    <w:multiLevelType w:val="hybridMultilevel"/>
    <w:tmpl w:val="968AB578"/>
    <w:lvl w:ilvl="0" w:tplc="0419000F">
      <w:start w:val="1"/>
      <w:numFmt w:val="decimal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5">
    <w:nsid w:val="38F2619C"/>
    <w:multiLevelType w:val="multilevel"/>
    <w:tmpl w:val="D8DE3D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98B4AF1"/>
    <w:multiLevelType w:val="hybridMultilevel"/>
    <w:tmpl w:val="DA22D3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9D02408"/>
    <w:multiLevelType w:val="multilevel"/>
    <w:tmpl w:val="101A2708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8">
    <w:nsid w:val="3A767C5C"/>
    <w:multiLevelType w:val="multilevel"/>
    <w:tmpl w:val="678AA13C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>
    <w:nsid w:val="3AB456AD"/>
    <w:multiLevelType w:val="multilevel"/>
    <w:tmpl w:val="E7E6E19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>
    <w:nsid w:val="3ADD672D"/>
    <w:multiLevelType w:val="multilevel"/>
    <w:tmpl w:val="E82A103C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1">
    <w:nsid w:val="3B7F2C59"/>
    <w:multiLevelType w:val="hybridMultilevel"/>
    <w:tmpl w:val="2E30738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3BF60FFB"/>
    <w:multiLevelType w:val="hybridMultilevel"/>
    <w:tmpl w:val="C906713C"/>
    <w:lvl w:ilvl="0" w:tplc="2506B1B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6B1462E"/>
    <w:multiLevelType w:val="multilevel"/>
    <w:tmpl w:val="0B62EBAC"/>
    <w:lvl w:ilvl="0">
      <w:start w:val="9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4744416C"/>
    <w:multiLevelType w:val="multilevel"/>
    <w:tmpl w:val="012AFF2C"/>
    <w:lvl w:ilvl="0">
      <w:start w:val="1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5">
    <w:nsid w:val="4A86448F"/>
    <w:multiLevelType w:val="multilevel"/>
    <w:tmpl w:val="C4A23022"/>
    <w:lvl w:ilvl="0">
      <w:start w:val="1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6">
    <w:nsid w:val="4BDB5CDA"/>
    <w:multiLevelType w:val="multilevel"/>
    <w:tmpl w:val="200A60EA"/>
    <w:lvl w:ilvl="0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422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7">
    <w:nsid w:val="51E17906"/>
    <w:multiLevelType w:val="multilevel"/>
    <w:tmpl w:val="64F2071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57F81C8B"/>
    <w:multiLevelType w:val="multilevel"/>
    <w:tmpl w:val="7482235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29">
    <w:nsid w:val="5845194C"/>
    <w:multiLevelType w:val="multilevel"/>
    <w:tmpl w:val="5A422D8C"/>
    <w:lvl w:ilvl="0">
      <w:start w:val="10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4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0">
    <w:nsid w:val="58A462FA"/>
    <w:multiLevelType w:val="multilevel"/>
    <w:tmpl w:val="AE488AF8"/>
    <w:lvl w:ilvl="0">
      <w:start w:val="9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>
    <w:nsid w:val="5A6E0003"/>
    <w:multiLevelType w:val="multilevel"/>
    <w:tmpl w:val="2DACA8A2"/>
    <w:lvl w:ilvl="0"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2">
    <w:nsid w:val="5C753146"/>
    <w:multiLevelType w:val="multilevel"/>
    <w:tmpl w:val="C882C8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DCB0032"/>
    <w:multiLevelType w:val="multilevel"/>
    <w:tmpl w:val="5ACA53A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4">
    <w:nsid w:val="5F5221D2"/>
    <w:multiLevelType w:val="multilevel"/>
    <w:tmpl w:val="4C643178"/>
    <w:lvl w:ilvl="0">
      <w:start w:val="18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48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5">
    <w:nsid w:val="621E5AC3"/>
    <w:multiLevelType w:val="multilevel"/>
    <w:tmpl w:val="6A829C3A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36">
    <w:nsid w:val="6287255D"/>
    <w:multiLevelType w:val="hybridMultilevel"/>
    <w:tmpl w:val="8766FD4C"/>
    <w:lvl w:ilvl="0" w:tplc="0419000F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56808FC"/>
    <w:multiLevelType w:val="multilevel"/>
    <w:tmpl w:val="ADA0823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8">
    <w:nsid w:val="750927E0"/>
    <w:multiLevelType w:val="multilevel"/>
    <w:tmpl w:val="C882C8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6BB2FF5"/>
    <w:multiLevelType w:val="multilevel"/>
    <w:tmpl w:val="E95C1FC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>
    <w:nsid w:val="779600F3"/>
    <w:multiLevelType w:val="multilevel"/>
    <w:tmpl w:val="2FBC8832"/>
    <w:lvl w:ilvl="0">
      <w:start w:val="19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9B15E62"/>
    <w:multiLevelType w:val="multilevel"/>
    <w:tmpl w:val="4CFE2980"/>
    <w:lvl w:ilvl="0">
      <w:start w:val="12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b w:val="0"/>
      </w:rPr>
    </w:lvl>
  </w:abstractNum>
  <w:abstractNum w:abstractNumId="42">
    <w:nsid w:val="7B861B95"/>
    <w:multiLevelType w:val="multilevel"/>
    <w:tmpl w:val="B114CF3E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2564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3">
    <w:nsid w:val="7CAC333C"/>
    <w:multiLevelType w:val="multilevel"/>
    <w:tmpl w:val="E7E6E19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38"/>
  </w:num>
  <w:num w:numId="2">
    <w:abstractNumId w:val="5"/>
  </w:num>
  <w:num w:numId="3">
    <w:abstractNumId w:val="32"/>
  </w:num>
  <w:num w:numId="4">
    <w:abstractNumId w:val="9"/>
  </w:num>
  <w:num w:numId="5">
    <w:abstractNumId w:val="40"/>
  </w:num>
  <w:num w:numId="6">
    <w:abstractNumId w:val="15"/>
  </w:num>
  <w:num w:numId="7">
    <w:abstractNumId w:val="31"/>
  </w:num>
  <w:num w:numId="8">
    <w:abstractNumId w:val="2"/>
  </w:num>
  <w:num w:numId="9">
    <w:abstractNumId w:val="20"/>
  </w:num>
  <w:num w:numId="10">
    <w:abstractNumId w:val="24"/>
  </w:num>
  <w:num w:numId="11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37"/>
  </w:num>
  <w:num w:numId="14">
    <w:abstractNumId w:val="21"/>
  </w:num>
  <w:num w:numId="15">
    <w:abstractNumId w:val="14"/>
  </w:num>
  <w:num w:numId="16">
    <w:abstractNumId w:val="35"/>
  </w:num>
  <w:num w:numId="17">
    <w:abstractNumId w:val="29"/>
  </w:num>
  <w:num w:numId="18">
    <w:abstractNumId w:val="8"/>
  </w:num>
  <w:num w:numId="19">
    <w:abstractNumId w:val="4"/>
  </w:num>
  <w:num w:numId="20">
    <w:abstractNumId w:val="34"/>
  </w:num>
  <w:num w:numId="21">
    <w:abstractNumId w:val="22"/>
  </w:num>
  <w:num w:numId="22">
    <w:abstractNumId w:val="0"/>
  </w:num>
  <w:num w:numId="23">
    <w:abstractNumId w:val="26"/>
  </w:num>
  <w:num w:numId="24">
    <w:abstractNumId w:val="28"/>
  </w:num>
  <w:num w:numId="25">
    <w:abstractNumId w:val="42"/>
  </w:num>
  <w:num w:numId="26">
    <w:abstractNumId w:val="33"/>
  </w:num>
  <w:num w:numId="27">
    <w:abstractNumId w:val="19"/>
  </w:num>
  <w:num w:numId="28">
    <w:abstractNumId w:val="11"/>
  </w:num>
  <w:num w:numId="29">
    <w:abstractNumId w:val="17"/>
  </w:num>
  <w:num w:numId="30">
    <w:abstractNumId w:val="25"/>
  </w:num>
  <w:num w:numId="31">
    <w:abstractNumId w:val="41"/>
  </w:num>
  <w:num w:numId="32">
    <w:abstractNumId w:val="36"/>
  </w:num>
  <w:num w:numId="33">
    <w:abstractNumId w:val="16"/>
  </w:num>
  <w:num w:numId="34">
    <w:abstractNumId w:val="10"/>
  </w:num>
  <w:num w:numId="35">
    <w:abstractNumId w:val="13"/>
  </w:num>
  <w:num w:numId="36">
    <w:abstractNumId w:val="7"/>
  </w:num>
  <w:num w:numId="37">
    <w:abstractNumId w:val="43"/>
  </w:num>
  <w:num w:numId="38">
    <w:abstractNumId w:val="23"/>
  </w:num>
  <w:num w:numId="39">
    <w:abstractNumId w:val="30"/>
  </w:num>
  <w:num w:numId="40">
    <w:abstractNumId w:val="3"/>
  </w:num>
  <w:num w:numId="41">
    <w:abstractNumId w:val="1"/>
  </w:num>
  <w:num w:numId="42">
    <w:abstractNumId w:val="27"/>
  </w:num>
  <w:num w:numId="43">
    <w:abstractNumId w:val="39"/>
  </w:num>
  <w:num w:numId="4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7FA8"/>
    <w:rsid w:val="000022C2"/>
    <w:rsid w:val="00011953"/>
    <w:rsid w:val="00014705"/>
    <w:rsid w:val="00020527"/>
    <w:rsid w:val="000225CA"/>
    <w:rsid w:val="00023006"/>
    <w:rsid w:val="0003234A"/>
    <w:rsid w:val="000410FB"/>
    <w:rsid w:val="000540C3"/>
    <w:rsid w:val="00054D2C"/>
    <w:rsid w:val="000552D5"/>
    <w:rsid w:val="000563B7"/>
    <w:rsid w:val="00057643"/>
    <w:rsid w:val="000616D4"/>
    <w:rsid w:val="00066510"/>
    <w:rsid w:val="00070857"/>
    <w:rsid w:val="000A741A"/>
    <w:rsid w:val="000B2548"/>
    <w:rsid w:val="000B5D73"/>
    <w:rsid w:val="000C0A18"/>
    <w:rsid w:val="000C1E45"/>
    <w:rsid w:val="000C6364"/>
    <w:rsid w:val="000C6FE5"/>
    <w:rsid w:val="000D1493"/>
    <w:rsid w:val="000E2984"/>
    <w:rsid w:val="000E3B3C"/>
    <w:rsid w:val="000F1943"/>
    <w:rsid w:val="000F4BF4"/>
    <w:rsid w:val="00102E1D"/>
    <w:rsid w:val="00110845"/>
    <w:rsid w:val="0011164E"/>
    <w:rsid w:val="00112257"/>
    <w:rsid w:val="001224A2"/>
    <w:rsid w:val="00123FA8"/>
    <w:rsid w:val="0012426E"/>
    <w:rsid w:val="00124787"/>
    <w:rsid w:val="00130F6E"/>
    <w:rsid w:val="0014165E"/>
    <w:rsid w:val="00142AD6"/>
    <w:rsid w:val="00155BB7"/>
    <w:rsid w:val="00160E28"/>
    <w:rsid w:val="00161700"/>
    <w:rsid w:val="0016319B"/>
    <w:rsid w:val="00165F1A"/>
    <w:rsid w:val="00170D2A"/>
    <w:rsid w:val="00175A9D"/>
    <w:rsid w:val="00175DAE"/>
    <w:rsid w:val="0018165B"/>
    <w:rsid w:val="00182E80"/>
    <w:rsid w:val="00186BA8"/>
    <w:rsid w:val="00187442"/>
    <w:rsid w:val="00194505"/>
    <w:rsid w:val="001A03CE"/>
    <w:rsid w:val="001A62DB"/>
    <w:rsid w:val="001B2604"/>
    <w:rsid w:val="001B2CEA"/>
    <w:rsid w:val="001B77C7"/>
    <w:rsid w:val="001C00A4"/>
    <w:rsid w:val="001C5863"/>
    <w:rsid w:val="001C5926"/>
    <w:rsid w:val="001C662A"/>
    <w:rsid w:val="001D525D"/>
    <w:rsid w:val="001E6B2B"/>
    <w:rsid w:val="001E7B23"/>
    <w:rsid w:val="001F3E3D"/>
    <w:rsid w:val="001F40A2"/>
    <w:rsid w:val="001F4C5D"/>
    <w:rsid w:val="001F7E1D"/>
    <w:rsid w:val="00200AF5"/>
    <w:rsid w:val="0020138B"/>
    <w:rsid w:val="00201A02"/>
    <w:rsid w:val="00202878"/>
    <w:rsid w:val="00206DC3"/>
    <w:rsid w:val="00207BAF"/>
    <w:rsid w:val="00223B68"/>
    <w:rsid w:val="0022689D"/>
    <w:rsid w:val="00252313"/>
    <w:rsid w:val="00252B79"/>
    <w:rsid w:val="00253397"/>
    <w:rsid w:val="00255E3E"/>
    <w:rsid w:val="00260EFD"/>
    <w:rsid w:val="00263CEE"/>
    <w:rsid w:val="002712B9"/>
    <w:rsid w:val="002713F2"/>
    <w:rsid w:val="002728E4"/>
    <w:rsid w:val="00280D3D"/>
    <w:rsid w:val="00281A9A"/>
    <w:rsid w:val="002821FD"/>
    <w:rsid w:val="00284B71"/>
    <w:rsid w:val="00294F8F"/>
    <w:rsid w:val="00296B18"/>
    <w:rsid w:val="002A071E"/>
    <w:rsid w:val="002A3C5B"/>
    <w:rsid w:val="002A5E22"/>
    <w:rsid w:val="002B0BAE"/>
    <w:rsid w:val="002B7620"/>
    <w:rsid w:val="002C2BAA"/>
    <w:rsid w:val="002C470D"/>
    <w:rsid w:val="002D3409"/>
    <w:rsid w:val="002D5779"/>
    <w:rsid w:val="00301B42"/>
    <w:rsid w:val="00314EA4"/>
    <w:rsid w:val="00330786"/>
    <w:rsid w:val="00330A4A"/>
    <w:rsid w:val="00337618"/>
    <w:rsid w:val="00346DEB"/>
    <w:rsid w:val="003478C6"/>
    <w:rsid w:val="0035080C"/>
    <w:rsid w:val="00352FEB"/>
    <w:rsid w:val="0035742F"/>
    <w:rsid w:val="00362B3C"/>
    <w:rsid w:val="003643C7"/>
    <w:rsid w:val="003643E6"/>
    <w:rsid w:val="00381198"/>
    <w:rsid w:val="00381822"/>
    <w:rsid w:val="00384C51"/>
    <w:rsid w:val="00384D7F"/>
    <w:rsid w:val="003850E0"/>
    <w:rsid w:val="00392FC6"/>
    <w:rsid w:val="00396B23"/>
    <w:rsid w:val="003A059E"/>
    <w:rsid w:val="003C0CB8"/>
    <w:rsid w:val="003C2C5E"/>
    <w:rsid w:val="003C6521"/>
    <w:rsid w:val="003D08BE"/>
    <w:rsid w:val="003D3F15"/>
    <w:rsid w:val="003D7378"/>
    <w:rsid w:val="003D7951"/>
    <w:rsid w:val="003D7CCE"/>
    <w:rsid w:val="003E5CB5"/>
    <w:rsid w:val="003F2500"/>
    <w:rsid w:val="003F42EE"/>
    <w:rsid w:val="003F7734"/>
    <w:rsid w:val="00416640"/>
    <w:rsid w:val="0042204D"/>
    <w:rsid w:val="00422D23"/>
    <w:rsid w:val="0042492B"/>
    <w:rsid w:val="00425FFC"/>
    <w:rsid w:val="00435217"/>
    <w:rsid w:val="00440307"/>
    <w:rsid w:val="00443D01"/>
    <w:rsid w:val="00444DD8"/>
    <w:rsid w:val="0045038B"/>
    <w:rsid w:val="00450E0D"/>
    <w:rsid w:val="00452455"/>
    <w:rsid w:val="00454240"/>
    <w:rsid w:val="004573F7"/>
    <w:rsid w:val="00461133"/>
    <w:rsid w:val="00465100"/>
    <w:rsid w:val="0046556F"/>
    <w:rsid w:val="00467FA8"/>
    <w:rsid w:val="00467FFB"/>
    <w:rsid w:val="00482AE5"/>
    <w:rsid w:val="0048612E"/>
    <w:rsid w:val="004870ED"/>
    <w:rsid w:val="0048745A"/>
    <w:rsid w:val="0048788D"/>
    <w:rsid w:val="00493FA8"/>
    <w:rsid w:val="00496F4A"/>
    <w:rsid w:val="00496F54"/>
    <w:rsid w:val="004A34DF"/>
    <w:rsid w:val="004B112F"/>
    <w:rsid w:val="004D1724"/>
    <w:rsid w:val="004D537F"/>
    <w:rsid w:val="004E0985"/>
    <w:rsid w:val="004E2AF9"/>
    <w:rsid w:val="004F0A4A"/>
    <w:rsid w:val="004F269D"/>
    <w:rsid w:val="004F2901"/>
    <w:rsid w:val="004F304C"/>
    <w:rsid w:val="004F46A1"/>
    <w:rsid w:val="004F5D9B"/>
    <w:rsid w:val="00503F47"/>
    <w:rsid w:val="00504553"/>
    <w:rsid w:val="0050485B"/>
    <w:rsid w:val="00506626"/>
    <w:rsid w:val="0052073D"/>
    <w:rsid w:val="0052088C"/>
    <w:rsid w:val="00522C09"/>
    <w:rsid w:val="00524AD1"/>
    <w:rsid w:val="00525F60"/>
    <w:rsid w:val="00531981"/>
    <w:rsid w:val="00541334"/>
    <w:rsid w:val="00543F12"/>
    <w:rsid w:val="005477A1"/>
    <w:rsid w:val="00547BEC"/>
    <w:rsid w:val="005551B8"/>
    <w:rsid w:val="00556C57"/>
    <w:rsid w:val="00557123"/>
    <w:rsid w:val="005619F0"/>
    <w:rsid w:val="00570812"/>
    <w:rsid w:val="00573EF3"/>
    <w:rsid w:val="005767F9"/>
    <w:rsid w:val="005801B2"/>
    <w:rsid w:val="0059466F"/>
    <w:rsid w:val="0059508C"/>
    <w:rsid w:val="005A1AA6"/>
    <w:rsid w:val="005A6D41"/>
    <w:rsid w:val="005B2EF5"/>
    <w:rsid w:val="005B43AB"/>
    <w:rsid w:val="005B4CF8"/>
    <w:rsid w:val="005B6247"/>
    <w:rsid w:val="005B6259"/>
    <w:rsid w:val="005D66E1"/>
    <w:rsid w:val="005D6FE9"/>
    <w:rsid w:val="005E00E0"/>
    <w:rsid w:val="005E01C8"/>
    <w:rsid w:val="005E152A"/>
    <w:rsid w:val="005E33AE"/>
    <w:rsid w:val="005E647A"/>
    <w:rsid w:val="005E7C8D"/>
    <w:rsid w:val="005F133A"/>
    <w:rsid w:val="00603B2C"/>
    <w:rsid w:val="00603BD3"/>
    <w:rsid w:val="00603F61"/>
    <w:rsid w:val="00617E7B"/>
    <w:rsid w:val="006322A1"/>
    <w:rsid w:val="006376C2"/>
    <w:rsid w:val="00640D04"/>
    <w:rsid w:val="00642314"/>
    <w:rsid w:val="00642872"/>
    <w:rsid w:val="00647192"/>
    <w:rsid w:val="00647D24"/>
    <w:rsid w:val="00654013"/>
    <w:rsid w:val="00657C3A"/>
    <w:rsid w:val="006605A9"/>
    <w:rsid w:val="0067255B"/>
    <w:rsid w:val="00673620"/>
    <w:rsid w:val="00675DEA"/>
    <w:rsid w:val="00675FE7"/>
    <w:rsid w:val="0068028A"/>
    <w:rsid w:val="006805FD"/>
    <w:rsid w:val="00681B4A"/>
    <w:rsid w:val="00681D80"/>
    <w:rsid w:val="00682116"/>
    <w:rsid w:val="0068333F"/>
    <w:rsid w:val="00691575"/>
    <w:rsid w:val="0069436F"/>
    <w:rsid w:val="006B5093"/>
    <w:rsid w:val="006B5ACF"/>
    <w:rsid w:val="006C2F46"/>
    <w:rsid w:val="006F73A5"/>
    <w:rsid w:val="00711DD5"/>
    <w:rsid w:val="007122E0"/>
    <w:rsid w:val="007166BA"/>
    <w:rsid w:val="0072074D"/>
    <w:rsid w:val="00721290"/>
    <w:rsid w:val="00722DEE"/>
    <w:rsid w:val="007257D3"/>
    <w:rsid w:val="0073135B"/>
    <w:rsid w:val="00734F3E"/>
    <w:rsid w:val="00736CFA"/>
    <w:rsid w:val="00737030"/>
    <w:rsid w:val="0074004F"/>
    <w:rsid w:val="00745105"/>
    <w:rsid w:val="00745663"/>
    <w:rsid w:val="00746DE0"/>
    <w:rsid w:val="00763908"/>
    <w:rsid w:val="00765413"/>
    <w:rsid w:val="00780CA2"/>
    <w:rsid w:val="00782CBC"/>
    <w:rsid w:val="007852A1"/>
    <w:rsid w:val="00785AD8"/>
    <w:rsid w:val="00786F2D"/>
    <w:rsid w:val="00787F19"/>
    <w:rsid w:val="00791DA7"/>
    <w:rsid w:val="0079768A"/>
    <w:rsid w:val="00797B36"/>
    <w:rsid w:val="007A316C"/>
    <w:rsid w:val="007A5F51"/>
    <w:rsid w:val="007A67E6"/>
    <w:rsid w:val="007B313F"/>
    <w:rsid w:val="007B55DC"/>
    <w:rsid w:val="007B7A6E"/>
    <w:rsid w:val="007C56D7"/>
    <w:rsid w:val="007D07B8"/>
    <w:rsid w:val="007D0F12"/>
    <w:rsid w:val="007D1855"/>
    <w:rsid w:val="007E11F9"/>
    <w:rsid w:val="007E389C"/>
    <w:rsid w:val="007F4553"/>
    <w:rsid w:val="007F642C"/>
    <w:rsid w:val="007F6E4B"/>
    <w:rsid w:val="00801F88"/>
    <w:rsid w:val="00804175"/>
    <w:rsid w:val="0080469E"/>
    <w:rsid w:val="00815234"/>
    <w:rsid w:val="008265A8"/>
    <w:rsid w:val="00832350"/>
    <w:rsid w:val="008337F3"/>
    <w:rsid w:val="0083443E"/>
    <w:rsid w:val="00840F10"/>
    <w:rsid w:val="00842301"/>
    <w:rsid w:val="008442D1"/>
    <w:rsid w:val="00845AF8"/>
    <w:rsid w:val="00846306"/>
    <w:rsid w:val="00846765"/>
    <w:rsid w:val="008566C7"/>
    <w:rsid w:val="00857BC1"/>
    <w:rsid w:val="00857E79"/>
    <w:rsid w:val="008671C3"/>
    <w:rsid w:val="00870C3A"/>
    <w:rsid w:val="008735D5"/>
    <w:rsid w:val="00876B49"/>
    <w:rsid w:val="00877E4E"/>
    <w:rsid w:val="008828A4"/>
    <w:rsid w:val="008868C6"/>
    <w:rsid w:val="00893D0E"/>
    <w:rsid w:val="008954A8"/>
    <w:rsid w:val="008A1248"/>
    <w:rsid w:val="008A6A84"/>
    <w:rsid w:val="008B1D5A"/>
    <w:rsid w:val="008C46F4"/>
    <w:rsid w:val="008C7A15"/>
    <w:rsid w:val="008D2F42"/>
    <w:rsid w:val="008D64DD"/>
    <w:rsid w:val="008E1B0A"/>
    <w:rsid w:val="008E79D9"/>
    <w:rsid w:val="008F20E6"/>
    <w:rsid w:val="008F3303"/>
    <w:rsid w:val="008F4C1A"/>
    <w:rsid w:val="008F6B4B"/>
    <w:rsid w:val="00914A53"/>
    <w:rsid w:val="009204B6"/>
    <w:rsid w:val="009216FC"/>
    <w:rsid w:val="00921AE3"/>
    <w:rsid w:val="00940DA8"/>
    <w:rsid w:val="00946CDE"/>
    <w:rsid w:val="00953CB3"/>
    <w:rsid w:val="00953F36"/>
    <w:rsid w:val="0096068A"/>
    <w:rsid w:val="0096279E"/>
    <w:rsid w:val="00964477"/>
    <w:rsid w:val="00965DAE"/>
    <w:rsid w:val="00977D8B"/>
    <w:rsid w:val="009838E4"/>
    <w:rsid w:val="00984BEB"/>
    <w:rsid w:val="009918E4"/>
    <w:rsid w:val="0099498D"/>
    <w:rsid w:val="0099771D"/>
    <w:rsid w:val="009A5586"/>
    <w:rsid w:val="009A7BAD"/>
    <w:rsid w:val="009B321A"/>
    <w:rsid w:val="009C023D"/>
    <w:rsid w:val="009C2AF3"/>
    <w:rsid w:val="009C2CE3"/>
    <w:rsid w:val="009C4FE7"/>
    <w:rsid w:val="009D1677"/>
    <w:rsid w:val="009D1AE0"/>
    <w:rsid w:val="009D20B1"/>
    <w:rsid w:val="009E045B"/>
    <w:rsid w:val="009E47CF"/>
    <w:rsid w:val="009F6E9B"/>
    <w:rsid w:val="00A01467"/>
    <w:rsid w:val="00A11945"/>
    <w:rsid w:val="00A124CB"/>
    <w:rsid w:val="00A210FA"/>
    <w:rsid w:val="00A3088C"/>
    <w:rsid w:val="00A308EC"/>
    <w:rsid w:val="00A42B3C"/>
    <w:rsid w:val="00A55384"/>
    <w:rsid w:val="00A71C31"/>
    <w:rsid w:val="00A72FCD"/>
    <w:rsid w:val="00A74C96"/>
    <w:rsid w:val="00A75250"/>
    <w:rsid w:val="00A83703"/>
    <w:rsid w:val="00A83C1D"/>
    <w:rsid w:val="00A9006D"/>
    <w:rsid w:val="00AA35E4"/>
    <w:rsid w:val="00AA420B"/>
    <w:rsid w:val="00AA5A80"/>
    <w:rsid w:val="00AA5C25"/>
    <w:rsid w:val="00AA6D84"/>
    <w:rsid w:val="00AA7A87"/>
    <w:rsid w:val="00AB2213"/>
    <w:rsid w:val="00AC3229"/>
    <w:rsid w:val="00AC58C7"/>
    <w:rsid w:val="00AC58C8"/>
    <w:rsid w:val="00AD2032"/>
    <w:rsid w:val="00AE624D"/>
    <w:rsid w:val="00AF1A36"/>
    <w:rsid w:val="00AF5CAE"/>
    <w:rsid w:val="00AF6227"/>
    <w:rsid w:val="00AF6FBD"/>
    <w:rsid w:val="00B00AB4"/>
    <w:rsid w:val="00B07E57"/>
    <w:rsid w:val="00B14755"/>
    <w:rsid w:val="00B150C2"/>
    <w:rsid w:val="00B154D9"/>
    <w:rsid w:val="00B21434"/>
    <w:rsid w:val="00B23A64"/>
    <w:rsid w:val="00B2414A"/>
    <w:rsid w:val="00B3141C"/>
    <w:rsid w:val="00B34225"/>
    <w:rsid w:val="00B41822"/>
    <w:rsid w:val="00B430E9"/>
    <w:rsid w:val="00B4661E"/>
    <w:rsid w:val="00B506D5"/>
    <w:rsid w:val="00B55497"/>
    <w:rsid w:val="00B5733C"/>
    <w:rsid w:val="00B61398"/>
    <w:rsid w:val="00B72394"/>
    <w:rsid w:val="00B74D58"/>
    <w:rsid w:val="00B775AE"/>
    <w:rsid w:val="00B77AB7"/>
    <w:rsid w:val="00B82AD3"/>
    <w:rsid w:val="00B82F07"/>
    <w:rsid w:val="00B83F65"/>
    <w:rsid w:val="00B86517"/>
    <w:rsid w:val="00B871AA"/>
    <w:rsid w:val="00B87417"/>
    <w:rsid w:val="00B97C7F"/>
    <w:rsid w:val="00BA0148"/>
    <w:rsid w:val="00BA1453"/>
    <w:rsid w:val="00BA181A"/>
    <w:rsid w:val="00BA2D8A"/>
    <w:rsid w:val="00BA335D"/>
    <w:rsid w:val="00BA4F70"/>
    <w:rsid w:val="00BA5085"/>
    <w:rsid w:val="00BC1527"/>
    <w:rsid w:val="00BC298E"/>
    <w:rsid w:val="00BC4413"/>
    <w:rsid w:val="00BD007F"/>
    <w:rsid w:val="00BD10FB"/>
    <w:rsid w:val="00BD1C7F"/>
    <w:rsid w:val="00BD2FE2"/>
    <w:rsid w:val="00BD6D0B"/>
    <w:rsid w:val="00BD6FE2"/>
    <w:rsid w:val="00BE153A"/>
    <w:rsid w:val="00BE3FF1"/>
    <w:rsid w:val="00BE417F"/>
    <w:rsid w:val="00BE637A"/>
    <w:rsid w:val="00BF3298"/>
    <w:rsid w:val="00BF4864"/>
    <w:rsid w:val="00C062CA"/>
    <w:rsid w:val="00C126DA"/>
    <w:rsid w:val="00C174C1"/>
    <w:rsid w:val="00C17DD1"/>
    <w:rsid w:val="00C24E5D"/>
    <w:rsid w:val="00C344B5"/>
    <w:rsid w:val="00C379A1"/>
    <w:rsid w:val="00C44690"/>
    <w:rsid w:val="00C447CA"/>
    <w:rsid w:val="00C47D9B"/>
    <w:rsid w:val="00C5222B"/>
    <w:rsid w:val="00C52AD3"/>
    <w:rsid w:val="00C5452B"/>
    <w:rsid w:val="00C609D9"/>
    <w:rsid w:val="00C60B3F"/>
    <w:rsid w:val="00C60F31"/>
    <w:rsid w:val="00C64274"/>
    <w:rsid w:val="00C6446B"/>
    <w:rsid w:val="00C64D79"/>
    <w:rsid w:val="00C66603"/>
    <w:rsid w:val="00C71804"/>
    <w:rsid w:val="00C71EF3"/>
    <w:rsid w:val="00C74A95"/>
    <w:rsid w:val="00C753F5"/>
    <w:rsid w:val="00C8159F"/>
    <w:rsid w:val="00C81D7E"/>
    <w:rsid w:val="00C8727E"/>
    <w:rsid w:val="00C94E92"/>
    <w:rsid w:val="00C958D9"/>
    <w:rsid w:val="00CA1C07"/>
    <w:rsid w:val="00CA2726"/>
    <w:rsid w:val="00CA51E6"/>
    <w:rsid w:val="00CB217D"/>
    <w:rsid w:val="00CB61A6"/>
    <w:rsid w:val="00CC4817"/>
    <w:rsid w:val="00CC5D74"/>
    <w:rsid w:val="00CC78F8"/>
    <w:rsid w:val="00CD05D4"/>
    <w:rsid w:val="00CD2878"/>
    <w:rsid w:val="00CD7E98"/>
    <w:rsid w:val="00CF2DD5"/>
    <w:rsid w:val="00CF557D"/>
    <w:rsid w:val="00D050A5"/>
    <w:rsid w:val="00D10D76"/>
    <w:rsid w:val="00D129FC"/>
    <w:rsid w:val="00D15A3A"/>
    <w:rsid w:val="00D23BDB"/>
    <w:rsid w:val="00D32056"/>
    <w:rsid w:val="00D3271A"/>
    <w:rsid w:val="00D455E1"/>
    <w:rsid w:val="00D47AAE"/>
    <w:rsid w:val="00D516A1"/>
    <w:rsid w:val="00D6163C"/>
    <w:rsid w:val="00D670EC"/>
    <w:rsid w:val="00D7412E"/>
    <w:rsid w:val="00D7692C"/>
    <w:rsid w:val="00D76DC3"/>
    <w:rsid w:val="00D839E3"/>
    <w:rsid w:val="00D83FC4"/>
    <w:rsid w:val="00D8511F"/>
    <w:rsid w:val="00DA14A2"/>
    <w:rsid w:val="00DA6539"/>
    <w:rsid w:val="00DB000A"/>
    <w:rsid w:val="00DB43E9"/>
    <w:rsid w:val="00DB6549"/>
    <w:rsid w:val="00DC033F"/>
    <w:rsid w:val="00DC09DA"/>
    <w:rsid w:val="00DC6EE3"/>
    <w:rsid w:val="00DD0372"/>
    <w:rsid w:val="00DE2F94"/>
    <w:rsid w:val="00DE6F96"/>
    <w:rsid w:val="00DF1B0A"/>
    <w:rsid w:val="00DF3AF0"/>
    <w:rsid w:val="00DF4380"/>
    <w:rsid w:val="00DF7CA8"/>
    <w:rsid w:val="00E01EF4"/>
    <w:rsid w:val="00E02CC4"/>
    <w:rsid w:val="00E031CF"/>
    <w:rsid w:val="00E037D6"/>
    <w:rsid w:val="00E079FF"/>
    <w:rsid w:val="00E201CD"/>
    <w:rsid w:val="00E2667B"/>
    <w:rsid w:val="00E3367F"/>
    <w:rsid w:val="00E33D34"/>
    <w:rsid w:val="00E43378"/>
    <w:rsid w:val="00E43656"/>
    <w:rsid w:val="00E47FC0"/>
    <w:rsid w:val="00E53C5D"/>
    <w:rsid w:val="00E60258"/>
    <w:rsid w:val="00E61C1C"/>
    <w:rsid w:val="00E61FE4"/>
    <w:rsid w:val="00E76415"/>
    <w:rsid w:val="00E865AB"/>
    <w:rsid w:val="00E877AE"/>
    <w:rsid w:val="00E91517"/>
    <w:rsid w:val="00E91932"/>
    <w:rsid w:val="00E9321E"/>
    <w:rsid w:val="00EA09F4"/>
    <w:rsid w:val="00EA3929"/>
    <w:rsid w:val="00EB123A"/>
    <w:rsid w:val="00EB1469"/>
    <w:rsid w:val="00EB1AC1"/>
    <w:rsid w:val="00EB27C2"/>
    <w:rsid w:val="00EC1314"/>
    <w:rsid w:val="00EC1634"/>
    <w:rsid w:val="00EC5798"/>
    <w:rsid w:val="00ED16F0"/>
    <w:rsid w:val="00ED3A4D"/>
    <w:rsid w:val="00ED4FE6"/>
    <w:rsid w:val="00EE1E9B"/>
    <w:rsid w:val="00EE2C63"/>
    <w:rsid w:val="00EE2F5C"/>
    <w:rsid w:val="00EE5847"/>
    <w:rsid w:val="00EE5D1E"/>
    <w:rsid w:val="00EF0922"/>
    <w:rsid w:val="00EF6B66"/>
    <w:rsid w:val="00F03F1B"/>
    <w:rsid w:val="00F11C93"/>
    <w:rsid w:val="00F174EE"/>
    <w:rsid w:val="00F20613"/>
    <w:rsid w:val="00F2169A"/>
    <w:rsid w:val="00F23E42"/>
    <w:rsid w:val="00F32B2C"/>
    <w:rsid w:val="00F32B2E"/>
    <w:rsid w:val="00F403CE"/>
    <w:rsid w:val="00F45FD6"/>
    <w:rsid w:val="00F529A1"/>
    <w:rsid w:val="00F54704"/>
    <w:rsid w:val="00F54D72"/>
    <w:rsid w:val="00F57750"/>
    <w:rsid w:val="00F64330"/>
    <w:rsid w:val="00F70378"/>
    <w:rsid w:val="00F72434"/>
    <w:rsid w:val="00F845BF"/>
    <w:rsid w:val="00F91756"/>
    <w:rsid w:val="00F927D5"/>
    <w:rsid w:val="00FA07C2"/>
    <w:rsid w:val="00FA29EA"/>
    <w:rsid w:val="00FA7E92"/>
    <w:rsid w:val="00FB1949"/>
    <w:rsid w:val="00FB3784"/>
    <w:rsid w:val="00FB5828"/>
    <w:rsid w:val="00FB66FB"/>
    <w:rsid w:val="00FC31D7"/>
    <w:rsid w:val="00FC39E1"/>
    <w:rsid w:val="00FC41A1"/>
    <w:rsid w:val="00FD1737"/>
    <w:rsid w:val="00FE1262"/>
    <w:rsid w:val="00FE377B"/>
    <w:rsid w:val="00FF6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604C69-3B17-4570-9065-1F8AF8AD9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B14755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14755"/>
    <w:rPr>
      <w:color w:val="0066CC"/>
      <w:u w:val="single"/>
    </w:rPr>
  </w:style>
  <w:style w:type="character" w:customStyle="1" w:styleId="5">
    <w:name w:val="Основной текст (5)_"/>
    <w:basedOn w:val="a0"/>
    <w:link w:val="50"/>
    <w:rsid w:val="00B14755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4">
    <w:name w:val="Основной текст_"/>
    <w:basedOn w:val="a0"/>
    <w:link w:val="4"/>
    <w:rsid w:val="00B14755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5">
    <w:name w:val="Основной текст + Полужирный"/>
    <w:basedOn w:val="a4"/>
    <w:rsid w:val="00B14755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50">
    <w:name w:val="Основной текст (5)"/>
    <w:basedOn w:val="a"/>
    <w:link w:val="5"/>
    <w:rsid w:val="00B14755"/>
    <w:pPr>
      <w:shd w:val="clear" w:color="auto" w:fill="FFFFFF"/>
      <w:spacing w:after="300" w:line="0" w:lineRule="atLeast"/>
      <w:jc w:val="both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customStyle="1" w:styleId="4">
    <w:name w:val="Основной текст4"/>
    <w:basedOn w:val="a"/>
    <w:link w:val="a4"/>
    <w:rsid w:val="00B14755"/>
    <w:pPr>
      <w:shd w:val="clear" w:color="auto" w:fill="FFFFFF"/>
      <w:spacing w:before="300" w:after="300" w:line="298" w:lineRule="exact"/>
      <w:jc w:val="both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character" w:customStyle="1" w:styleId="51">
    <w:name w:val="Основной текст (5) + Не полужирный"/>
    <w:basedOn w:val="5"/>
    <w:rsid w:val="00B1475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B14755"/>
    <w:rPr>
      <w:rFonts w:ascii="Impact" w:eastAsia="Impact" w:hAnsi="Impact" w:cs="Impact"/>
      <w:shd w:val="clear" w:color="auto" w:fill="FFFFFF"/>
    </w:rPr>
  </w:style>
  <w:style w:type="character" w:customStyle="1" w:styleId="2">
    <w:name w:val="Основной текст2"/>
    <w:basedOn w:val="a4"/>
    <w:rsid w:val="00B1475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 w:eastAsia="ru-RU" w:bidi="ru-RU"/>
    </w:rPr>
  </w:style>
  <w:style w:type="paragraph" w:customStyle="1" w:styleId="60">
    <w:name w:val="Основной текст (6)"/>
    <w:basedOn w:val="a"/>
    <w:link w:val="6"/>
    <w:rsid w:val="00B14755"/>
    <w:pPr>
      <w:shd w:val="clear" w:color="auto" w:fill="FFFFFF"/>
      <w:spacing w:before="180" w:line="0" w:lineRule="atLeast"/>
      <w:jc w:val="center"/>
    </w:pPr>
    <w:rPr>
      <w:rFonts w:ascii="Impact" w:eastAsia="Impact" w:hAnsi="Impact" w:cs="Impact"/>
      <w:color w:val="auto"/>
      <w:sz w:val="22"/>
      <w:szCs w:val="22"/>
      <w:lang w:eastAsia="en-US" w:bidi="ar-SA"/>
    </w:rPr>
  </w:style>
  <w:style w:type="character" w:customStyle="1" w:styleId="1">
    <w:name w:val="Заголовок №1_"/>
    <w:basedOn w:val="a0"/>
    <w:link w:val="10"/>
    <w:rsid w:val="00B14755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10">
    <w:name w:val="Заголовок №1"/>
    <w:basedOn w:val="a"/>
    <w:link w:val="1"/>
    <w:rsid w:val="00B14755"/>
    <w:pPr>
      <w:shd w:val="clear" w:color="auto" w:fill="FFFFFF"/>
      <w:spacing w:before="300" w:line="317" w:lineRule="exact"/>
      <w:ind w:firstLine="720"/>
      <w:jc w:val="both"/>
      <w:outlineLvl w:val="0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character" w:customStyle="1" w:styleId="3">
    <w:name w:val="Основной текст3"/>
    <w:basedOn w:val="a4"/>
    <w:rsid w:val="00B1475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0">
    <w:name w:val="Подпись к таблице (2)_"/>
    <w:basedOn w:val="a0"/>
    <w:link w:val="21"/>
    <w:rsid w:val="00B14755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115pt">
    <w:name w:val="Основной текст + 11;5 pt;Полужирный"/>
    <w:basedOn w:val="a4"/>
    <w:rsid w:val="00B1475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11pt">
    <w:name w:val="Основной текст + 11 pt;Полужирный"/>
    <w:basedOn w:val="a4"/>
    <w:rsid w:val="00B1475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Impact115pt0pt">
    <w:name w:val="Основной текст + Impact;11;5 pt;Интервал 0 pt"/>
    <w:basedOn w:val="a4"/>
    <w:rsid w:val="00B14755"/>
    <w:rPr>
      <w:rFonts w:ascii="Impact" w:eastAsia="Impact" w:hAnsi="Impact" w:cs="Impact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customStyle="1" w:styleId="21">
    <w:name w:val="Подпись к таблице (2)"/>
    <w:basedOn w:val="a"/>
    <w:link w:val="20"/>
    <w:rsid w:val="00B1475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styleId="a6">
    <w:name w:val="List Paragraph"/>
    <w:basedOn w:val="a"/>
    <w:uiPriority w:val="34"/>
    <w:qFormat/>
    <w:rsid w:val="007852A1"/>
    <w:pPr>
      <w:ind w:left="720"/>
      <w:contextualSpacing/>
    </w:pPr>
  </w:style>
  <w:style w:type="character" w:customStyle="1" w:styleId="11">
    <w:name w:val="Основной текст1"/>
    <w:basedOn w:val="a4"/>
    <w:rsid w:val="00B61398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styleId="a7">
    <w:name w:val="header"/>
    <w:basedOn w:val="a"/>
    <w:link w:val="a8"/>
    <w:uiPriority w:val="99"/>
    <w:unhideWhenUsed/>
    <w:rsid w:val="00FB37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B3784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9">
    <w:name w:val="footer"/>
    <w:basedOn w:val="a"/>
    <w:link w:val="aa"/>
    <w:uiPriority w:val="99"/>
    <w:unhideWhenUsed/>
    <w:rsid w:val="00FB37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B3784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b">
    <w:name w:val="Balloon Text"/>
    <w:basedOn w:val="a"/>
    <w:link w:val="ac"/>
    <w:uiPriority w:val="99"/>
    <w:semiHidden/>
    <w:unhideWhenUsed/>
    <w:rsid w:val="00FB378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B3784"/>
    <w:rPr>
      <w:rFonts w:ascii="Tahoma" w:eastAsia="Courier New" w:hAnsi="Tahoma" w:cs="Tahoma"/>
      <w:color w:val="000000"/>
      <w:sz w:val="16"/>
      <w:szCs w:val="16"/>
      <w:lang w:eastAsia="ru-RU" w:bidi="ru-RU"/>
    </w:rPr>
  </w:style>
  <w:style w:type="character" w:styleId="HTML">
    <w:name w:val="HTML Acronym"/>
    <w:basedOn w:val="a0"/>
    <w:uiPriority w:val="99"/>
    <w:semiHidden/>
    <w:unhideWhenUsed/>
    <w:rsid w:val="00746DE0"/>
    <w:rPr>
      <w:shd w:val="clear" w:color="auto" w:fill="FFFF00"/>
    </w:rPr>
  </w:style>
  <w:style w:type="paragraph" w:customStyle="1" w:styleId="justify">
    <w:name w:val="justify"/>
    <w:basedOn w:val="a"/>
    <w:rsid w:val="00746DE0"/>
    <w:pPr>
      <w:widowControl/>
      <w:spacing w:after="160"/>
      <w:ind w:firstLine="567"/>
      <w:jc w:val="both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y3">
    <w:name w:val="y3"/>
    <w:basedOn w:val="a"/>
    <w:rsid w:val="00C447CA"/>
    <w:pPr>
      <w:widowControl/>
      <w:spacing w:before="400" w:after="400"/>
      <w:jc w:val="center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ConsPlusNonformat">
    <w:name w:val="ConsPlusNonformat"/>
    <w:rsid w:val="004F30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underpoint">
    <w:name w:val="underpoint"/>
    <w:basedOn w:val="a"/>
    <w:rsid w:val="006C2F46"/>
    <w:pPr>
      <w:widowControl/>
      <w:ind w:firstLine="567"/>
      <w:jc w:val="both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ConsPlusNormal">
    <w:name w:val="ConsPlusNormal"/>
    <w:rsid w:val="00BE3FF1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ad">
    <w:name w:val="Заголовок"/>
    <w:basedOn w:val="a"/>
    <w:next w:val="ae"/>
    <w:rsid w:val="00BE3FF1"/>
    <w:pPr>
      <w:widowControl/>
      <w:suppressAutoHyphens/>
      <w:jc w:val="center"/>
    </w:pPr>
    <w:rPr>
      <w:rFonts w:ascii="Times New Roman" w:eastAsia="Times New Roman" w:hAnsi="Times New Roman" w:cs="Times New Roman"/>
      <w:b/>
      <w:color w:val="auto"/>
      <w:szCs w:val="20"/>
      <w:lang w:val="x-none" w:eastAsia="zh-CN" w:bidi="ar-SA"/>
    </w:rPr>
  </w:style>
  <w:style w:type="paragraph" w:styleId="ae">
    <w:name w:val="Body Text"/>
    <w:basedOn w:val="a"/>
    <w:link w:val="af"/>
    <w:uiPriority w:val="99"/>
    <w:semiHidden/>
    <w:unhideWhenUsed/>
    <w:rsid w:val="00BE3FF1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BE3FF1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customStyle="1" w:styleId="WW8Num1z0">
    <w:name w:val="WW8Num1z0"/>
    <w:rsid w:val="00C94E92"/>
    <w:rPr>
      <w:rFonts w:ascii="Times New Roman" w:eastAsia="Times New Roman" w:hAnsi="Times New Roman" w:cs="Times New Roman"/>
      <w:b w:val="0"/>
      <w:sz w:val="28"/>
      <w:szCs w:val="28"/>
      <w:lang w:val="ru-RU"/>
    </w:rPr>
  </w:style>
  <w:style w:type="character" w:customStyle="1" w:styleId="word-wrapper">
    <w:name w:val="word-wrapper"/>
    <w:rsid w:val="00C94E92"/>
  </w:style>
  <w:style w:type="paragraph" w:customStyle="1" w:styleId="p-normal">
    <w:name w:val="p-normal"/>
    <w:basedOn w:val="a"/>
    <w:rsid w:val="0011164E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7">
    <w:name w:val="Основной текст (7)"/>
    <w:basedOn w:val="a"/>
    <w:rsid w:val="00FA07C2"/>
    <w:pPr>
      <w:shd w:val="clear" w:color="auto" w:fill="FFFFFF"/>
      <w:suppressAutoHyphens/>
      <w:spacing w:line="295" w:lineRule="exact"/>
      <w:jc w:val="both"/>
    </w:pPr>
    <w:rPr>
      <w:rFonts w:ascii="Times New Roman" w:eastAsia="Times New Roman" w:hAnsi="Times New Roman" w:cs="Times New Roman"/>
      <w:i/>
      <w:iCs/>
      <w:color w:val="auto"/>
      <w:sz w:val="20"/>
      <w:szCs w:val="20"/>
      <w:lang w:val="x-none" w:eastAsia="zh-CN" w:bidi="ar-SA"/>
    </w:rPr>
  </w:style>
  <w:style w:type="paragraph" w:customStyle="1" w:styleId="point">
    <w:name w:val="point"/>
    <w:basedOn w:val="a"/>
    <w:rsid w:val="00ED16F0"/>
    <w:pPr>
      <w:widowControl/>
      <w:ind w:firstLine="567"/>
      <w:jc w:val="both"/>
    </w:pPr>
    <w:rPr>
      <w:rFonts w:ascii="Times New Roman" w:eastAsia="Times New Roman" w:hAnsi="Times New Roman" w:cs="Times New Roman"/>
      <w:color w:val="auto"/>
      <w:lang w:bidi="ar-SA"/>
    </w:rPr>
  </w:style>
  <w:style w:type="table" w:styleId="af0">
    <w:name w:val="Table Grid"/>
    <w:basedOn w:val="a1"/>
    <w:uiPriority w:val="59"/>
    <w:rsid w:val="00EB1A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94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23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57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62260C-FC9B-405B-BF63-1C9153A1DB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376</Words>
  <Characters>2147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Жук Анна Анатольевна</dc:creator>
  <cp:keywords/>
  <dc:description/>
  <cp:lastModifiedBy>Жук Анна Анатольевна</cp:lastModifiedBy>
  <cp:revision>2</cp:revision>
  <cp:lastPrinted>2023-06-12T09:47:00Z</cp:lastPrinted>
  <dcterms:created xsi:type="dcterms:W3CDTF">2024-04-26T08:54:00Z</dcterms:created>
  <dcterms:modified xsi:type="dcterms:W3CDTF">2024-04-26T08:54:00Z</dcterms:modified>
</cp:coreProperties>
</file>